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495" w14:textId="73AB30C4" w:rsidR="00576F52" w:rsidRPr="00C267D8" w:rsidRDefault="0013068F" w:rsidP="004B5C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QUESTIONARIO RILEVAZIONE</w:t>
      </w:r>
    </w:p>
    <w:tbl>
      <w:tblPr>
        <w:tblpPr w:leftFromText="141" w:rightFromText="141" w:horzAnchor="margin" w:tblpY="540"/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9"/>
        <w:gridCol w:w="4929"/>
      </w:tblGrid>
      <w:tr w:rsidR="004B5CEE" w:rsidRPr="00123FD7" w14:paraId="0435DCF1" w14:textId="77777777" w:rsidTr="001C6649">
        <w:trPr>
          <w:trHeight w:val="269"/>
        </w:trPr>
        <w:tc>
          <w:tcPr>
            <w:tcW w:w="9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384182" w14:textId="627D9581" w:rsidR="004B5CEE" w:rsidRPr="00585278" w:rsidRDefault="004B5CEE" w:rsidP="001C6649">
            <w:pPr>
              <w:pStyle w:val="Contenutotabella"/>
              <w:ind w:left="-429" w:hanging="56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ANAGRAFICA</w:t>
            </w:r>
          </w:p>
        </w:tc>
      </w:tr>
      <w:tr w:rsidR="009658FC" w:rsidRPr="00123FD7" w14:paraId="2A90F39F" w14:textId="77777777" w:rsidTr="001C6649">
        <w:trPr>
          <w:trHeight w:val="5790"/>
        </w:trPr>
        <w:tc>
          <w:tcPr>
            <w:tcW w:w="4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ADC135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>Genere</w:t>
            </w:r>
          </w:p>
          <w:p w14:paraId="2FD9CB3F" w14:textId="77777777" w:rsidR="009658FC" w:rsidRPr="00585278" w:rsidRDefault="009658FC" w:rsidP="001C6649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M</w:t>
            </w:r>
          </w:p>
          <w:p w14:paraId="5157042E" w14:textId="77777777" w:rsidR="009658FC" w:rsidRPr="00585278" w:rsidRDefault="009658FC" w:rsidP="001C6649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F</w:t>
            </w:r>
          </w:p>
          <w:p w14:paraId="12483FD1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  <w:p w14:paraId="78C4E600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>Età anagrafica</w:t>
            </w:r>
          </w:p>
          <w:p w14:paraId="34B88D3B" w14:textId="77777777" w:rsidR="009658FC" w:rsidRPr="00585278" w:rsidRDefault="009658FC" w:rsidP="001C6649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&lt; 30 anni</w:t>
            </w:r>
          </w:p>
          <w:p w14:paraId="270ED465" w14:textId="77777777" w:rsidR="009658FC" w:rsidRPr="00585278" w:rsidRDefault="009658FC" w:rsidP="001C6649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30-40 anni</w:t>
            </w:r>
          </w:p>
          <w:p w14:paraId="7EF6F6DC" w14:textId="77777777" w:rsidR="009658FC" w:rsidRPr="00585278" w:rsidRDefault="009658FC" w:rsidP="001C6649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41-50 anni</w:t>
            </w:r>
          </w:p>
          <w:p w14:paraId="636963C2" w14:textId="77777777" w:rsidR="009658FC" w:rsidRPr="00585278" w:rsidRDefault="009658FC" w:rsidP="001C6649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51-60 anni</w:t>
            </w:r>
          </w:p>
          <w:p w14:paraId="5D2503D5" w14:textId="77777777" w:rsidR="009658FC" w:rsidRPr="00585278" w:rsidRDefault="009658FC" w:rsidP="001C6649">
            <w:pPr>
              <w:pStyle w:val="Contenutotabella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&gt; 60 anni</w:t>
            </w:r>
          </w:p>
          <w:p w14:paraId="7010F3F8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  <w:p w14:paraId="556C5905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>Età lavorativa</w:t>
            </w:r>
          </w:p>
          <w:p w14:paraId="389FEC42" w14:textId="77777777" w:rsidR="009658FC" w:rsidRPr="00585278" w:rsidRDefault="009658FC" w:rsidP="001C6649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Da 0 a 5 anni</w:t>
            </w:r>
          </w:p>
          <w:p w14:paraId="6A3778D7" w14:textId="77777777" w:rsidR="009658FC" w:rsidRPr="00585278" w:rsidRDefault="009658FC" w:rsidP="001C6649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Da 6 a 10 anni</w:t>
            </w:r>
          </w:p>
          <w:p w14:paraId="6D23BA47" w14:textId="77777777" w:rsidR="009658FC" w:rsidRPr="00585278" w:rsidRDefault="009658FC" w:rsidP="001C6649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Da 11 a 15 anni</w:t>
            </w:r>
          </w:p>
          <w:p w14:paraId="0EAE1E65" w14:textId="77777777" w:rsidR="009658FC" w:rsidRPr="00585278" w:rsidRDefault="009658FC" w:rsidP="001C6649">
            <w:pPr>
              <w:pStyle w:val="Contenutotabell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Più di 15 anni</w:t>
            </w:r>
          </w:p>
        </w:tc>
        <w:tc>
          <w:tcPr>
            <w:tcW w:w="49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D0D20C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>Titolo di studio</w:t>
            </w:r>
          </w:p>
          <w:p w14:paraId="0E16E988" w14:textId="77777777" w:rsidR="009658FC" w:rsidRPr="00585278" w:rsidRDefault="009658FC" w:rsidP="001C6649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Media inferiore</w:t>
            </w:r>
          </w:p>
          <w:p w14:paraId="2009D1B6" w14:textId="77777777" w:rsidR="009658FC" w:rsidRPr="00585278" w:rsidRDefault="009658FC" w:rsidP="001C6649">
            <w:pPr>
              <w:pStyle w:val="Contenutotabell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Media superiore_____________</w:t>
            </w:r>
          </w:p>
          <w:p w14:paraId="33BEFBA6" w14:textId="77777777" w:rsidR="009658FC" w:rsidRPr="00585278" w:rsidRDefault="009658FC" w:rsidP="001C6649">
            <w:pPr>
              <w:pStyle w:val="Contenutotabell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 xml:space="preserve">Laurea di </w:t>
            </w:r>
            <w:proofErr w:type="gramStart"/>
            <w:r w:rsidRPr="00585278">
              <w:rPr>
                <w:rFonts w:asciiTheme="minorHAnsi" w:hAnsiTheme="minorHAnsi" w:cstheme="minorHAnsi"/>
              </w:rPr>
              <w:t>1º</w:t>
            </w:r>
            <w:proofErr w:type="gramEnd"/>
            <w:r w:rsidRPr="00585278">
              <w:rPr>
                <w:rFonts w:asciiTheme="minorHAnsi" w:hAnsiTheme="minorHAnsi" w:cstheme="minorHAnsi"/>
              </w:rPr>
              <w:t xml:space="preserve"> livello_____________</w:t>
            </w:r>
          </w:p>
          <w:p w14:paraId="40C8E28D" w14:textId="77777777" w:rsidR="009658FC" w:rsidRPr="00585278" w:rsidRDefault="009658FC" w:rsidP="001C6649">
            <w:pPr>
              <w:pStyle w:val="Contenutotabell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 xml:space="preserve">Laurea di </w:t>
            </w:r>
            <w:proofErr w:type="gramStart"/>
            <w:r w:rsidRPr="00585278">
              <w:rPr>
                <w:rFonts w:asciiTheme="minorHAnsi" w:hAnsiTheme="minorHAnsi" w:cstheme="minorHAnsi"/>
              </w:rPr>
              <w:t>2º</w:t>
            </w:r>
            <w:proofErr w:type="gramEnd"/>
            <w:r w:rsidRPr="00585278">
              <w:rPr>
                <w:rFonts w:asciiTheme="minorHAnsi" w:hAnsiTheme="minorHAnsi" w:cstheme="minorHAnsi"/>
              </w:rPr>
              <w:t xml:space="preserve"> livello_____________</w:t>
            </w:r>
          </w:p>
          <w:p w14:paraId="75A80D7E" w14:textId="77777777" w:rsidR="009658FC" w:rsidRPr="00585278" w:rsidRDefault="009658FC" w:rsidP="001C6649">
            <w:pPr>
              <w:pStyle w:val="Contenutotabell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Altro ____________</w:t>
            </w:r>
          </w:p>
          <w:p w14:paraId="4B1A858C" w14:textId="77777777" w:rsidR="009658FC" w:rsidRPr="00585278" w:rsidRDefault="009658FC" w:rsidP="001C6649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3821F8E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 xml:space="preserve">Tipologia cooperativa </w:t>
            </w:r>
          </w:p>
          <w:p w14:paraId="4201604E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Cooperativa tipo A</w:t>
            </w:r>
          </w:p>
          <w:p w14:paraId="49D86262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Cooperativa tipo B</w:t>
            </w:r>
          </w:p>
          <w:p w14:paraId="0D431F79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Cooperativa culturale</w:t>
            </w:r>
          </w:p>
          <w:p w14:paraId="631B1E93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 xml:space="preserve"> Cooperativa trasporti</w:t>
            </w:r>
          </w:p>
          <w:p w14:paraId="2270E165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Cooperativa servizi</w:t>
            </w:r>
          </w:p>
          <w:p w14:paraId="5F839A0F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Cooperativa consumo</w:t>
            </w:r>
          </w:p>
          <w:p w14:paraId="56BA1E65" w14:textId="77777777" w:rsidR="009658FC" w:rsidRPr="00585278" w:rsidRDefault="009658FC" w:rsidP="001C6649">
            <w:pPr>
              <w:pStyle w:val="Contenutotabella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Altro_______________</w:t>
            </w:r>
          </w:p>
          <w:p w14:paraId="3D2CE694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  <w:p w14:paraId="7E968617" w14:textId="77777777" w:rsidR="009658FC" w:rsidRPr="00585278" w:rsidRDefault="009658FC" w:rsidP="001C6649">
            <w:pPr>
              <w:pStyle w:val="Contenutotabella"/>
              <w:jc w:val="both"/>
              <w:rPr>
                <w:rFonts w:asciiTheme="minorHAnsi" w:hAnsiTheme="minorHAnsi" w:cstheme="minorHAnsi"/>
                <w:b/>
              </w:rPr>
            </w:pPr>
            <w:r w:rsidRPr="00585278">
              <w:rPr>
                <w:rFonts w:asciiTheme="minorHAnsi" w:hAnsiTheme="minorHAnsi" w:cstheme="minorHAnsi"/>
                <w:b/>
              </w:rPr>
              <w:t>Tipologia luogo di lavoro</w:t>
            </w:r>
          </w:p>
          <w:p w14:paraId="6FA327C0" w14:textId="77777777" w:rsidR="009658FC" w:rsidRPr="00585278" w:rsidRDefault="009658FC" w:rsidP="001C6649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In presenza</w:t>
            </w:r>
          </w:p>
          <w:p w14:paraId="3EC14983" w14:textId="77777777" w:rsidR="009658FC" w:rsidRDefault="009658FC" w:rsidP="001C6649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585278">
              <w:rPr>
                <w:rFonts w:asciiTheme="minorHAnsi" w:hAnsiTheme="minorHAnsi" w:cstheme="minorHAnsi"/>
              </w:rPr>
              <w:t>Smart-working____________</w:t>
            </w:r>
          </w:p>
          <w:p w14:paraId="5C0E4599" w14:textId="12686E5F" w:rsidR="00F67D93" w:rsidRPr="00F67D93" w:rsidRDefault="00F67D93" w:rsidP="00F67D93">
            <w:pPr>
              <w:pStyle w:val="Contenutotabella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Entrambi</w:t>
            </w:r>
          </w:p>
        </w:tc>
      </w:tr>
    </w:tbl>
    <w:p w14:paraId="7DC6EBAC" w14:textId="77777777" w:rsidR="001C6649" w:rsidRPr="001C6649" w:rsidRDefault="001C6649" w:rsidP="0013068F">
      <w:pPr>
        <w:jc w:val="both"/>
        <w:rPr>
          <w:rFonts w:cstheme="minorHAnsi"/>
          <w:color w:val="000000" w:themeColor="text1"/>
          <w:sz w:val="4"/>
          <w:szCs w:val="4"/>
          <w:shd w:val="clear" w:color="auto" w:fill="FFFFFF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704"/>
        <w:gridCol w:w="2406"/>
        <w:gridCol w:w="2414"/>
        <w:gridCol w:w="1222"/>
        <w:gridCol w:w="3030"/>
      </w:tblGrid>
      <w:tr w:rsidR="004B5CEE" w:rsidRPr="0013068F" w14:paraId="67F978E2" w14:textId="77777777" w:rsidTr="004B5CEE">
        <w:tc>
          <w:tcPr>
            <w:tcW w:w="9776" w:type="dxa"/>
            <w:gridSpan w:val="5"/>
            <w:shd w:val="clear" w:color="auto" w:fill="auto"/>
            <w:vAlign w:val="center"/>
          </w:tcPr>
          <w:p w14:paraId="6B84FD62" w14:textId="2B2E122D" w:rsidR="004B5CEE" w:rsidRPr="004B5CEE" w:rsidRDefault="004B5CEE" w:rsidP="004B5CEE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C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TERMOMETRO EMOZIONALE</w:t>
            </w:r>
          </w:p>
        </w:tc>
      </w:tr>
      <w:tr w:rsidR="004B5CEE" w:rsidRPr="0013068F" w14:paraId="4B27EA99" w14:textId="77777777" w:rsidTr="00891157">
        <w:tc>
          <w:tcPr>
            <w:tcW w:w="704" w:type="dxa"/>
            <w:vAlign w:val="center"/>
          </w:tcPr>
          <w:p w14:paraId="34ED2936" w14:textId="013CCEBD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14:paraId="0952DE54" w14:textId="14D3D82B" w:rsidR="004B5CEE" w:rsidRPr="00EA442A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44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Se si dovesse descrivere in questo momento riterrebbe di essere più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allegro</w:t>
            </w:r>
            <w:r w:rsidRPr="00EA44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 più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depresso</w:t>
            </w:r>
            <w:r w:rsidRPr="00EA44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4B5CEE" w:rsidRPr="0013068F" w14:paraId="5C5AB11F" w14:textId="77777777" w:rsidTr="00891157">
        <w:tc>
          <w:tcPr>
            <w:tcW w:w="704" w:type="dxa"/>
            <w:vAlign w:val="center"/>
          </w:tcPr>
          <w:p w14:paraId="5547464E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2A60F3FB" w14:textId="44A14FD2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DEPRESSO</w:t>
            </w:r>
          </w:p>
        </w:tc>
        <w:tc>
          <w:tcPr>
            <w:tcW w:w="3636" w:type="dxa"/>
            <w:gridSpan w:val="2"/>
            <w:vAlign w:val="center"/>
          </w:tcPr>
          <w:p w14:paraId="647CAF43" w14:textId="7B7FF949" w:rsidR="004B5CEE" w:rsidRPr="00576F52" w:rsidRDefault="004B5CEE" w:rsidP="001C6649">
            <w:pPr>
              <w:rPr>
                <w:noProof/>
                <w:sz w:val="24"/>
                <w:szCs w:val="24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0" locked="0" layoutInCell="1" allowOverlap="1" wp14:anchorId="778B6917" wp14:editId="3A4B960F">
                  <wp:simplePos x="0" y="0"/>
                  <wp:positionH relativeFrom="margin">
                    <wp:posOffset>-63286</wp:posOffset>
                  </wp:positionH>
                  <wp:positionV relativeFrom="margin">
                    <wp:posOffset>31750</wp:posOffset>
                  </wp:positionV>
                  <wp:extent cx="2168628" cy="505830"/>
                  <wp:effectExtent l="0" t="0" r="3175" b="8890"/>
                  <wp:wrapSquare wrapText="bothSides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1E5C7755" w14:textId="00C89D49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ALLEGRO</w:t>
            </w:r>
          </w:p>
        </w:tc>
      </w:tr>
      <w:tr w:rsidR="004B5CEE" w:rsidRPr="0013068F" w14:paraId="221F34F1" w14:textId="77777777" w:rsidTr="00891157">
        <w:tc>
          <w:tcPr>
            <w:tcW w:w="704" w:type="dxa"/>
            <w:vAlign w:val="center"/>
          </w:tcPr>
          <w:p w14:paraId="689F5FAC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BFADDE4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7F7CBC2A" w14:textId="77777777" w:rsidTr="00891157">
        <w:tc>
          <w:tcPr>
            <w:tcW w:w="704" w:type="dxa"/>
            <w:vAlign w:val="center"/>
          </w:tcPr>
          <w:p w14:paraId="2702CFFC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C4ADFE9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02155661" w14:textId="77777777" w:rsidTr="00891157">
        <w:tc>
          <w:tcPr>
            <w:tcW w:w="704" w:type="dxa"/>
            <w:vAlign w:val="center"/>
          </w:tcPr>
          <w:p w14:paraId="43C138B8" w14:textId="094831C8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14:paraId="104D5728" w14:textId="349DB1E7" w:rsidR="004B5CEE" w:rsidRPr="00EA442A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442A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Guardi le immagini che le vengono proposte e rifletta su quale punto della scala graduata si colloca rispetto alle emozioni che le vengono proposte?</w:t>
            </w:r>
          </w:p>
        </w:tc>
      </w:tr>
      <w:tr w:rsidR="004B5CEE" w:rsidRPr="0013068F" w14:paraId="52C83130" w14:textId="77777777" w:rsidTr="00891157">
        <w:tc>
          <w:tcPr>
            <w:tcW w:w="704" w:type="dxa"/>
            <w:vAlign w:val="center"/>
          </w:tcPr>
          <w:p w14:paraId="223ED579" w14:textId="20BEA930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5F904737" w14:textId="23FDEADF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ANSIOSO</w:t>
            </w:r>
          </w:p>
        </w:tc>
        <w:tc>
          <w:tcPr>
            <w:tcW w:w="3636" w:type="dxa"/>
            <w:gridSpan w:val="2"/>
            <w:vAlign w:val="center"/>
          </w:tcPr>
          <w:p w14:paraId="3D08F507" w14:textId="41559F33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6368" behindDoc="0" locked="0" layoutInCell="1" allowOverlap="1" wp14:anchorId="0CC92F9D" wp14:editId="1D344379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218440</wp:posOffset>
                  </wp:positionV>
                  <wp:extent cx="2168628" cy="505830"/>
                  <wp:effectExtent l="0" t="0" r="3175" b="889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166" cy="50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1BACE48A" w14:textId="0C2F47E7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CALMO</w:t>
            </w:r>
          </w:p>
        </w:tc>
      </w:tr>
      <w:tr w:rsidR="004B5CEE" w:rsidRPr="0013068F" w14:paraId="648ABAF2" w14:textId="77777777" w:rsidTr="00891157">
        <w:tc>
          <w:tcPr>
            <w:tcW w:w="704" w:type="dxa"/>
            <w:vAlign w:val="center"/>
          </w:tcPr>
          <w:p w14:paraId="6513DAF9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DC83449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6F502DA9" w14:textId="77777777" w:rsidTr="00891157">
        <w:tc>
          <w:tcPr>
            <w:tcW w:w="704" w:type="dxa"/>
            <w:vAlign w:val="center"/>
          </w:tcPr>
          <w:p w14:paraId="55E8F605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26A05100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1BF7A887" w14:textId="77777777" w:rsidTr="00891157">
        <w:tc>
          <w:tcPr>
            <w:tcW w:w="704" w:type="dxa"/>
            <w:vAlign w:val="center"/>
          </w:tcPr>
          <w:p w14:paraId="3152670A" w14:textId="02050E88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14:paraId="5BEFDCD4" w14:textId="77F9B493" w:rsidR="004B5CEE" w:rsidRPr="00C267D8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Pensando alla sua situazione lavorativa si sente più </w:t>
            </w:r>
            <w:r w:rsidR="00FD3B6A"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triste 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 più </w:t>
            </w:r>
            <w:r w:rsidR="00FD3B6A"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felice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4B5CEE" w:rsidRPr="0013068F" w14:paraId="2B6ED876" w14:textId="77777777" w:rsidTr="001C6649">
        <w:tc>
          <w:tcPr>
            <w:tcW w:w="704" w:type="dxa"/>
          </w:tcPr>
          <w:p w14:paraId="3932BB5E" w14:textId="170B1A2D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6A4ADCBD" w14:textId="0A53591F" w:rsidR="004B5CEE" w:rsidRPr="0013068F" w:rsidRDefault="00FD4C66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TRISTE</w:t>
            </w:r>
          </w:p>
        </w:tc>
        <w:tc>
          <w:tcPr>
            <w:tcW w:w="3636" w:type="dxa"/>
            <w:gridSpan w:val="2"/>
            <w:vAlign w:val="center"/>
          </w:tcPr>
          <w:p w14:paraId="55032576" w14:textId="790D3D97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0C00B262" wp14:editId="7BA0F55B">
                  <wp:simplePos x="0" y="0"/>
                  <wp:positionH relativeFrom="margin">
                    <wp:posOffset>66010</wp:posOffset>
                  </wp:positionH>
                  <wp:positionV relativeFrom="margin">
                    <wp:posOffset>95294</wp:posOffset>
                  </wp:positionV>
                  <wp:extent cx="2168628" cy="505830"/>
                  <wp:effectExtent l="0" t="0" r="3175" b="8890"/>
                  <wp:wrapSquare wrapText="bothSides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74C101CC" w14:textId="0946D0E1" w:rsidR="004B5CEE" w:rsidRPr="0013068F" w:rsidRDefault="00FD3B6A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FELICE</w:t>
            </w:r>
          </w:p>
        </w:tc>
      </w:tr>
      <w:tr w:rsidR="004B5CEE" w:rsidRPr="0013068F" w14:paraId="30DE0207" w14:textId="77777777" w:rsidTr="009A75F9">
        <w:tc>
          <w:tcPr>
            <w:tcW w:w="704" w:type="dxa"/>
          </w:tcPr>
          <w:p w14:paraId="60A2703D" w14:textId="77777777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792AC04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5B0CFBAC" w14:textId="77777777" w:rsidTr="009A75F9">
        <w:tc>
          <w:tcPr>
            <w:tcW w:w="704" w:type="dxa"/>
          </w:tcPr>
          <w:p w14:paraId="0CAE4627" w14:textId="77777777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7F397A12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0056B438" w14:textId="77777777" w:rsidTr="009A75F9">
        <w:tc>
          <w:tcPr>
            <w:tcW w:w="704" w:type="dxa"/>
            <w:vAlign w:val="center"/>
          </w:tcPr>
          <w:p w14:paraId="1DFE6835" w14:textId="17870ACA" w:rsidR="004B5CEE" w:rsidRPr="009658FC" w:rsidRDefault="004B5CEE" w:rsidP="0089115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gridSpan w:val="4"/>
            <w:vAlign w:val="center"/>
          </w:tcPr>
          <w:p w14:paraId="4C6957B6" w14:textId="16047B2F" w:rsidR="004B5CEE" w:rsidRPr="009658FC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Quando riflette sulla situazione lavorativa attuale ritiene di essere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preoccupato/a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 di avere le potenzialità per poter affrontare </w:t>
            </w:r>
            <w:r w:rsidRPr="00F67D93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serenamente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l’attuale situazione?</w:t>
            </w:r>
          </w:p>
        </w:tc>
      </w:tr>
      <w:tr w:rsidR="004B5CEE" w:rsidRPr="0013068F" w14:paraId="5BF7C818" w14:textId="77777777" w:rsidTr="001C6649">
        <w:tc>
          <w:tcPr>
            <w:tcW w:w="704" w:type="dxa"/>
          </w:tcPr>
          <w:p w14:paraId="0DBCFDD7" w14:textId="4B18F54B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2662D99A" w14:textId="79F00A2F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PREOUCCUPATO </w:t>
            </w:r>
          </w:p>
        </w:tc>
        <w:tc>
          <w:tcPr>
            <w:tcW w:w="3636" w:type="dxa"/>
            <w:gridSpan w:val="2"/>
            <w:vAlign w:val="center"/>
          </w:tcPr>
          <w:p w14:paraId="3942C123" w14:textId="44E97013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8416" behindDoc="0" locked="0" layoutInCell="1" allowOverlap="1" wp14:anchorId="4A7D4FB6" wp14:editId="366F5213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74665</wp:posOffset>
                  </wp:positionV>
                  <wp:extent cx="2168628" cy="505830"/>
                  <wp:effectExtent l="0" t="0" r="3175" b="8890"/>
                  <wp:wrapSquare wrapText="bothSides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50F82D89" w14:textId="624260EE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</w:rPr>
              <w:t>SERENO</w:t>
            </w:r>
          </w:p>
        </w:tc>
      </w:tr>
      <w:tr w:rsidR="004B5CEE" w:rsidRPr="0013068F" w14:paraId="59B6163E" w14:textId="77777777" w:rsidTr="009A75F9">
        <w:tc>
          <w:tcPr>
            <w:tcW w:w="704" w:type="dxa"/>
          </w:tcPr>
          <w:p w14:paraId="6CBED04F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7CFEE578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2069CF75" w14:textId="77777777" w:rsidTr="009A75F9">
        <w:tc>
          <w:tcPr>
            <w:tcW w:w="704" w:type="dxa"/>
          </w:tcPr>
          <w:p w14:paraId="1FB9B4C9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05FEF0D5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41AC95C8" w14:textId="77777777" w:rsidTr="009A75F9">
        <w:tc>
          <w:tcPr>
            <w:tcW w:w="704" w:type="dxa"/>
            <w:vAlign w:val="center"/>
          </w:tcPr>
          <w:p w14:paraId="19D999DF" w14:textId="3A802C5C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4"/>
            <w:vAlign w:val="center"/>
          </w:tcPr>
          <w:p w14:paraId="679B08C7" w14:textId="3397CEC7" w:rsidR="004B5CEE" w:rsidRPr="009658FC" w:rsidRDefault="008F2414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Se </w:t>
            </w:r>
            <w:r w:rsidR="004B5CEE"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pensa alla modalità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con cui lavorava </w:t>
            </w:r>
            <w:r w:rsidR="004B5CEE"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pr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ima della</w:t>
            </w:r>
            <w:r w:rsidR="004B5CEE"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pandemia si sente più </w:t>
            </w:r>
            <w:r w:rsidR="004B5CEE"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malinconico</w:t>
            </w:r>
            <w:r w:rsidR="004B5CEE"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 più </w:t>
            </w:r>
            <w:r w:rsidR="00751040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soddisfatto</w:t>
            </w:r>
            <w:r w:rsidR="004B5CEE"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in questa situazione?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(vuole sottolineare il presente in relazione al passato)</w:t>
            </w:r>
          </w:p>
        </w:tc>
      </w:tr>
      <w:tr w:rsidR="004B5CEE" w:rsidRPr="0013068F" w14:paraId="7F541213" w14:textId="77777777" w:rsidTr="001C6649">
        <w:tc>
          <w:tcPr>
            <w:tcW w:w="704" w:type="dxa"/>
          </w:tcPr>
          <w:p w14:paraId="0133FEB7" w14:textId="6DADAAD9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2BF6D86" w14:textId="59B584EA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</w:rPr>
              <w:t>MALINCONICO</w:t>
            </w:r>
          </w:p>
        </w:tc>
        <w:tc>
          <w:tcPr>
            <w:tcW w:w="3636" w:type="dxa"/>
            <w:gridSpan w:val="2"/>
            <w:vAlign w:val="center"/>
          </w:tcPr>
          <w:p w14:paraId="44D98C9D" w14:textId="5C1249D3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9440" behindDoc="0" locked="0" layoutInCell="1" allowOverlap="1" wp14:anchorId="44A705CF" wp14:editId="6BBBFF0C">
                  <wp:simplePos x="0" y="0"/>
                  <wp:positionH relativeFrom="margin">
                    <wp:posOffset>214</wp:posOffset>
                  </wp:positionH>
                  <wp:positionV relativeFrom="margin">
                    <wp:posOffset>127827</wp:posOffset>
                  </wp:positionV>
                  <wp:extent cx="2168628" cy="505830"/>
                  <wp:effectExtent l="0" t="0" r="3175" b="8890"/>
                  <wp:wrapSquare wrapText="bothSides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68F44DA8" w14:textId="66AB3D52" w:rsidR="004B5CEE" w:rsidRPr="0013068F" w:rsidRDefault="00751040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SODDISFATTO</w:t>
            </w:r>
          </w:p>
        </w:tc>
      </w:tr>
      <w:tr w:rsidR="004B5CEE" w:rsidRPr="0013068F" w14:paraId="617925B1" w14:textId="77777777" w:rsidTr="009A75F9">
        <w:tc>
          <w:tcPr>
            <w:tcW w:w="704" w:type="dxa"/>
          </w:tcPr>
          <w:p w14:paraId="54A88024" w14:textId="77777777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3684057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44C298C8" w14:textId="77777777" w:rsidTr="009A75F9">
        <w:tc>
          <w:tcPr>
            <w:tcW w:w="704" w:type="dxa"/>
          </w:tcPr>
          <w:p w14:paraId="0A456115" w14:textId="77777777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C7522BD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2AAACA05" w14:textId="77777777" w:rsidTr="009A75F9">
        <w:tc>
          <w:tcPr>
            <w:tcW w:w="704" w:type="dxa"/>
            <w:vAlign w:val="center"/>
          </w:tcPr>
          <w:p w14:paraId="23D22104" w14:textId="076A11DA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072" w:type="dxa"/>
            <w:gridSpan w:val="4"/>
            <w:vAlign w:val="center"/>
          </w:tcPr>
          <w:p w14:paraId="5850B133" w14:textId="44F68514" w:rsidR="004B5CEE" w:rsidRPr="009658FC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Immagini di proiettarsi nel futuro lavorativo, si sente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spaventato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oppure sente di avere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coraggio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nell’affrontare ciò che verrà o potrebbe avvenire?</w:t>
            </w:r>
          </w:p>
        </w:tc>
      </w:tr>
      <w:tr w:rsidR="004B5CEE" w:rsidRPr="0013068F" w14:paraId="0447BEA2" w14:textId="77777777" w:rsidTr="001C6649">
        <w:tc>
          <w:tcPr>
            <w:tcW w:w="704" w:type="dxa"/>
          </w:tcPr>
          <w:p w14:paraId="7FA7DA34" w14:textId="39CCF89A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656AF419" w14:textId="3010B798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SPAVENTATO</w:t>
            </w:r>
          </w:p>
        </w:tc>
        <w:tc>
          <w:tcPr>
            <w:tcW w:w="3636" w:type="dxa"/>
            <w:gridSpan w:val="2"/>
            <w:vAlign w:val="center"/>
          </w:tcPr>
          <w:p w14:paraId="532362FC" w14:textId="6DA184AA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0" locked="0" layoutInCell="1" allowOverlap="1" wp14:anchorId="686B6591" wp14:editId="35E3DD46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106561</wp:posOffset>
                  </wp:positionV>
                  <wp:extent cx="2168628" cy="505830"/>
                  <wp:effectExtent l="0" t="0" r="3175" b="8890"/>
                  <wp:wrapSquare wrapText="bothSides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0F9939B6" w14:textId="193F11F8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CORAGGIOSO</w:t>
            </w:r>
          </w:p>
        </w:tc>
      </w:tr>
      <w:tr w:rsidR="004B5CEE" w:rsidRPr="0013068F" w14:paraId="40BC25B4" w14:textId="77777777" w:rsidTr="009A75F9">
        <w:tc>
          <w:tcPr>
            <w:tcW w:w="704" w:type="dxa"/>
          </w:tcPr>
          <w:p w14:paraId="4F68F337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F8D09C1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1109A555" w14:textId="77777777" w:rsidTr="009A75F9">
        <w:tc>
          <w:tcPr>
            <w:tcW w:w="704" w:type="dxa"/>
          </w:tcPr>
          <w:p w14:paraId="3AF6A891" w14:textId="77777777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14EA481" w14:textId="77777777" w:rsidR="004B5CEE" w:rsidRPr="0013068F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B5CEE" w:rsidRPr="0013068F" w14:paraId="75862D37" w14:textId="77777777" w:rsidTr="009A75F9">
        <w:tc>
          <w:tcPr>
            <w:tcW w:w="704" w:type="dxa"/>
            <w:vAlign w:val="center"/>
          </w:tcPr>
          <w:p w14:paraId="5333CD56" w14:textId="386818E0" w:rsidR="004B5CEE" w:rsidRPr="0013068F" w:rsidRDefault="004B5CEE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072" w:type="dxa"/>
            <w:gridSpan w:val="4"/>
            <w:vAlign w:val="center"/>
          </w:tcPr>
          <w:p w14:paraId="70C94C6F" w14:textId="431160DB" w:rsidR="004B5CEE" w:rsidRPr="009658FC" w:rsidRDefault="004B5CEE" w:rsidP="004B5CEE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Quando pensa all’utilizzo della tecnologia in ambito lavorativo si sente più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arrabbiato/a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 più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tranquillo/a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F241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nel confronto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con i colleghi o con i suoi superiori?</w:t>
            </w:r>
            <w:r w:rsidR="008F2414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(si potrebbe dividere in due domande oppure farsi dire se entrambe/colleghi/superiori) </w:t>
            </w:r>
          </w:p>
        </w:tc>
      </w:tr>
      <w:tr w:rsidR="00891157" w:rsidRPr="0013068F" w14:paraId="19AD2BC2" w14:textId="77777777" w:rsidTr="009A75F9">
        <w:tc>
          <w:tcPr>
            <w:tcW w:w="704" w:type="dxa"/>
            <w:vAlign w:val="center"/>
          </w:tcPr>
          <w:p w14:paraId="2B33BDE5" w14:textId="77777777" w:rsidR="00891157" w:rsidRPr="0013068F" w:rsidRDefault="00891157" w:rsidP="004B5CEE">
            <w:pP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7B08BFA6" w14:textId="3BB0BF92" w:rsidR="00891157" w:rsidRPr="00891157" w:rsidRDefault="00891157" w:rsidP="00891157">
            <w:pPr>
              <w:ind w:hanging="809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15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COLLEGHI</w:t>
            </w:r>
          </w:p>
        </w:tc>
      </w:tr>
      <w:tr w:rsidR="004B5CEE" w:rsidRPr="0013068F" w14:paraId="3FF0967F" w14:textId="77777777" w:rsidTr="001C6649">
        <w:tc>
          <w:tcPr>
            <w:tcW w:w="704" w:type="dxa"/>
          </w:tcPr>
          <w:p w14:paraId="0CFF3626" w14:textId="1F05B11B" w:rsidR="004B5CEE" w:rsidRPr="0013068F" w:rsidRDefault="004B5CEE" w:rsidP="004B5CEE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35CCF56B" w14:textId="1DC86E04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ARRABBIATO</w:t>
            </w:r>
          </w:p>
        </w:tc>
        <w:tc>
          <w:tcPr>
            <w:tcW w:w="3636" w:type="dxa"/>
            <w:gridSpan w:val="2"/>
            <w:vAlign w:val="center"/>
          </w:tcPr>
          <w:p w14:paraId="12EFEAC2" w14:textId="3C1B0D24" w:rsidR="004B5CEE" w:rsidRPr="0013068F" w:rsidRDefault="004B5CEE" w:rsidP="001C6649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74D3E4BC" wp14:editId="2BFDE988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62230</wp:posOffset>
                  </wp:positionV>
                  <wp:extent cx="2168628" cy="505830"/>
                  <wp:effectExtent l="0" t="0" r="3175" b="889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190DC2A3" w14:textId="4265763D" w:rsidR="004B5CEE" w:rsidRPr="0013068F" w:rsidRDefault="004B5CEE" w:rsidP="001C664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TRANQUILLO</w:t>
            </w:r>
          </w:p>
        </w:tc>
      </w:tr>
      <w:tr w:rsidR="00891157" w:rsidRPr="0013068F" w14:paraId="34ACE19A" w14:textId="77777777" w:rsidTr="00F343C6">
        <w:tc>
          <w:tcPr>
            <w:tcW w:w="704" w:type="dxa"/>
          </w:tcPr>
          <w:p w14:paraId="6F721ED9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3B51300B" w14:textId="4195926C" w:rsidR="00891157" w:rsidRPr="00891157" w:rsidRDefault="00891157" w:rsidP="00891157">
            <w:pPr>
              <w:ind w:left="-383" w:hanging="284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15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SUPERIORI</w:t>
            </w:r>
          </w:p>
        </w:tc>
      </w:tr>
      <w:tr w:rsidR="00891157" w:rsidRPr="0013068F" w14:paraId="5EBD643E" w14:textId="77777777" w:rsidTr="001C6649">
        <w:tc>
          <w:tcPr>
            <w:tcW w:w="704" w:type="dxa"/>
          </w:tcPr>
          <w:p w14:paraId="2B53C1C1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73CD4DE" w14:textId="1FF6F41C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ARRABBIATO</w:t>
            </w:r>
          </w:p>
        </w:tc>
        <w:tc>
          <w:tcPr>
            <w:tcW w:w="3636" w:type="dxa"/>
            <w:gridSpan w:val="2"/>
            <w:vAlign w:val="center"/>
          </w:tcPr>
          <w:p w14:paraId="03BF14A1" w14:textId="5FFF914A" w:rsidR="00891157" w:rsidRPr="00576F52" w:rsidRDefault="00891157" w:rsidP="00891157">
            <w:pPr>
              <w:rPr>
                <w:noProof/>
                <w:sz w:val="24"/>
                <w:szCs w:val="24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1968" behindDoc="0" locked="0" layoutInCell="1" allowOverlap="1" wp14:anchorId="6A75A9C8" wp14:editId="3EFF5F0F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62230</wp:posOffset>
                  </wp:positionV>
                  <wp:extent cx="2168628" cy="505830"/>
                  <wp:effectExtent l="0" t="0" r="3175" b="889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54871F02" w14:textId="65EE9086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TRANQUILLO</w:t>
            </w:r>
          </w:p>
        </w:tc>
      </w:tr>
      <w:tr w:rsidR="00891157" w:rsidRPr="0013068F" w14:paraId="2020C874" w14:textId="77777777" w:rsidTr="00C337E0">
        <w:tc>
          <w:tcPr>
            <w:tcW w:w="704" w:type="dxa"/>
          </w:tcPr>
          <w:p w14:paraId="4C506019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71247EC9" w14:textId="6BE5F5EF" w:rsidR="00891157" w:rsidRPr="00891157" w:rsidRDefault="00891157" w:rsidP="00891157">
            <w:pPr>
              <w:ind w:left="-525"/>
              <w:jc w:val="center"/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15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ENTRAMBI</w:t>
            </w:r>
          </w:p>
        </w:tc>
      </w:tr>
      <w:tr w:rsidR="00891157" w:rsidRPr="0013068F" w14:paraId="7A75D1D4" w14:textId="77777777" w:rsidTr="001C6649">
        <w:tc>
          <w:tcPr>
            <w:tcW w:w="704" w:type="dxa"/>
          </w:tcPr>
          <w:p w14:paraId="633FD0AF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2235C2E3" w14:textId="55374D61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ARRABBIATO</w:t>
            </w:r>
          </w:p>
        </w:tc>
        <w:tc>
          <w:tcPr>
            <w:tcW w:w="3636" w:type="dxa"/>
            <w:gridSpan w:val="2"/>
            <w:vAlign w:val="center"/>
          </w:tcPr>
          <w:p w14:paraId="038234DE" w14:textId="45A05E7A" w:rsidR="00891157" w:rsidRPr="00576F52" w:rsidRDefault="00891157" w:rsidP="00891157">
            <w:pPr>
              <w:rPr>
                <w:noProof/>
                <w:sz w:val="24"/>
                <w:szCs w:val="24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30944" behindDoc="0" locked="0" layoutInCell="1" allowOverlap="1" wp14:anchorId="345538CD" wp14:editId="4470D914">
                  <wp:simplePos x="0" y="0"/>
                  <wp:positionH relativeFrom="margin">
                    <wp:posOffset>-52705</wp:posOffset>
                  </wp:positionH>
                  <wp:positionV relativeFrom="margin">
                    <wp:posOffset>62230</wp:posOffset>
                  </wp:positionV>
                  <wp:extent cx="2168628" cy="505830"/>
                  <wp:effectExtent l="0" t="0" r="3175" b="889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3532D72E" w14:textId="3844AE7B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TRANQUILLO</w:t>
            </w:r>
          </w:p>
        </w:tc>
      </w:tr>
      <w:tr w:rsidR="00F67D93" w:rsidRPr="0013068F" w14:paraId="0D20A4BE" w14:textId="77777777" w:rsidTr="00946781">
        <w:tc>
          <w:tcPr>
            <w:tcW w:w="704" w:type="dxa"/>
          </w:tcPr>
          <w:p w14:paraId="652C94F3" w14:textId="385CC9CB" w:rsidR="00F67D93" w:rsidRPr="0013068F" w:rsidRDefault="00F67D93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vAlign w:val="center"/>
          </w:tcPr>
          <w:p w14:paraId="2A6C05A0" w14:textId="635B2DD9" w:rsidR="00F67D93" w:rsidRPr="00F67D93" w:rsidRDefault="00F67D93" w:rsidP="0089115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7D93">
              <w:rPr>
                <w:rFonts w:cstheme="minorHAnsi"/>
                <w:b/>
                <w:bCs/>
              </w:rPr>
              <w:t>N.A.</w:t>
            </w:r>
          </w:p>
        </w:tc>
      </w:tr>
      <w:tr w:rsidR="00891157" w:rsidRPr="0013068F" w14:paraId="7FA4841B" w14:textId="77777777" w:rsidTr="009A75F9">
        <w:tc>
          <w:tcPr>
            <w:tcW w:w="704" w:type="dxa"/>
          </w:tcPr>
          <w:p w14:paraId="0BCA5138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7570B389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36E34568" w14:textId="77777777" w:rsidTr="009A75F9">
        <w:tc>
          <w:tcPr>
            <w:tcW w:w="704" w:type="dxa"/>
          </w:tcPr>
          <w:p w14:paraId="011B2B3E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0A5696C9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0DF9B390" w14:textId="77777777" w:rsidTr="00891157">
        <w:tc>
          <w:tcPr>
            <w:tcW w:w="704" w:type="dxa"/>
            <w:vAlign w:val="center"/>
          </w:tcPr>
          <w:p w14:paraId="646ED8F1" w14:textId="5F97D5F6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9072" w:type="dxa"/>
            <w:gridSpan w:val="4"/>
            <w:vAlign w:val="center"/>
          </w:tcPr>
          <w:p w14:paraId="4E7C3492" w14:textId="722710F9" w:rsidR="00891157" w:rsidRPr="009658FC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La soddisfa ciò che sta facendo o ritiene di non poter dare il massimo nel suo lavoro </w:t>
            </w:r>
            <w:r w:rsidR="004E149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 questo momento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891157" w:rsidRPr="0013068F" w14:paraId="56934708" w14:textId="77777777" w:rsidTr="00891157">
        <w:tc>
          <w:tcPr>
            <w:tcW w:w="704" w:type="dxa"/>
            <w:vAlign w:val="center"/>
          </w:tcPr>
          <w:p w14:paraId="656CEB07" w14:textId="7648BD6C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1E81690D" w14:textId="4181D9A9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DELUSO/DISPIACIUTO</w:t>
            </w:r>
          </w:p>
        </w:tc>
        <w:tc>
          <w:tcPr>
            <w:tcW w:w="3636" w:type="dxa"/>
            <w:gridSpan w:val="2"/>
            <w:vAlign w:val="center"/>
          </w:tcPr>
          <w:p w14:paraId="65A7D4B6" w14:textId="5735CF86" w:rsidR="00891157" w:rsidRPr="0013068F" w:rsidRDefault="00891157" w:rsidP="008911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7872" behindDoc="0" locked="0" layoutInCell="1" allowOverlap="1" wp14:anchorId="46673719" wp14:editId="468365D9">
                  <wp:simplePos x="0" y="0"/>
                  <wp:positionH relativeFrom="margin">
                    <wp:posOffset>65538</wp:posOffset>
                  </wp:positionH>
                  <wp:positionV relativeFrom="margin">
                    <wp:posOffset>105927</wp:posOffset>
                  </wp:positionV>
                  <wp:extent cx="2168628" cy="505830"/>
                  <wp:effectExtent l="0" t="0" r="3175" b="8890"/>
                  <wp:wrapSquare wrapText="bothSides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729844C6" w14:textId="495615D6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APPAGATO/ENTUSIASTA</w:t>
            </w:r>
          </w:p>
        </w:tc>
      </w:tr>
      <w:tr w:rsidR="00891157" w:rsidRPr="0013068F" w14:paraId="563C329B" w14:textId="77777777" w:rsidTr="00891157">
        <w:tc>
          <w:tcPr>
            <w:tcW w:w="704" w:type="dxa"/>
            <w:vAlign w:val="center"/>
          </w:tcPr>
          <w:p w14:paraId="6B18D558" w14:textId="77777777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31F6396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188E65FB" w14:textId="77777777" w:rsidTr="00891157">
        <w:tc>
          <w:tcPr>
            <w:tcW w:w="704" w:type="dxa"/>
            <w:vAlign w:val="center"/>
          </w:tcPr>
          <w:p w14:paraId="6E79A1BB" w14:textId="77777777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0925331" w14:textId="45FF9DE3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342AF056" w14:textId="77777777" w:rsidTr="00891157">
        <w:tc>
          <w:tcPr>
            <w:tcW w:w="704" w:type="dxa"/>
            <w:vAlign w:val="center"/>
          </w:tcPr>
          <w:p w14:paraId="4A4F697C" w14:textId="0AB449F1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072" w:type="dxa"/>
            <w:gridSpan w:val="4"/>
            <w:vAlign w:val="center"/>
          </w:tcPr>
          <w:p w14:paraId="18E8C06E" w14:textId="3193B579" w:rsidR="00891157" w:rsidRPr="009658FC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Ritiene di essere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partecipe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e collaborativo nell’ambito della sua attività lavorativa anche con l’utilizzo dello Smart Working oppure entrambe le modalità le sono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indifferenti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891157" w:rsidRPr="0013068F" w14:paraId="4B57A072" w14:textId="77777777" w:rsidTr="00891157">
        <w:tc>
          <w:tcPr>
            <w:tcW w:w="704" w:type="dxa"/>
            <w:vAlign w:val="center"/>
          </w:tcPr>
          <w:p w14:paraId="5E6E383A" w14:textId="6F2F7F81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72E4B958" w14:textId="55B22530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INDIFFERENTE</w:t>
            </w:r>
          </w:p>
        </w:tc>
        <w:tc>
          <w:tcPr>
            <w:tcW w:w="3636" w:type="dxa"/>
            <w:gridSpan w:val="2"/>
            <w:vAlign w:val="center"/>
          </w:tcPr>
          <w:p w14:paraId="4BA76253" w14:textId="6AFF2FCF" w:rsidR="00891157" w:rsidRPr="0013068F" w:rsidRDefault="00891157" w:rsidP="008911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8896" behindDoc="0" locked="0" layoutInCell="1" allowOverlap="1" wp14:anchorId="5ADA0598" wp14:editId="27683CFE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149093</wp:posOffset>
                  </wp:positionV>
                  <wp:extent cx="2168628" cy="505830"/>
                  <wp:effectExtent l="0" t="0" r="3175" b="8890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6F73DFA5" w14:textId="472E48F8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</w:rPr>
              <w:t>PARTECIPE</w:t>
            </w:r>
          </w:p>
        </w:tc>
      </w:tr>
      <w:tr w:rsidR="00891157" w:rsidRPr="0013068F" w14:paraId="0C31F6E0" w14:textId="77777777" w:rsidTr="00891157">
        <w:tc>
          <w:tcPr>
            <w:tcW w:w="704" w:type="dxa"/>
            <w:vAlign w:val="center"/>
          </w:tcPr>
          <w:p w14:paraId="7BB317A4" w14:textId="77777777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4932652" w14:textId="1CB8DDC2" w:rsidR="00891157" w:rsidRPr="0013068F" w:rsidRDefault="00F67D93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7D93">
              <w:rPr>
                <w:rFonts w:cstheme="minorHAnsi"/>
                <w:b/>
                <w:bCs/>
              </w:rPr>
              <w:t>N.A.</w:t>
            </w:r>
          </w:p>
        </w:tc>
      </w:tr>
      <w:tr w:rsidR="00F67D93" w:rsidRPr="0013068F" w14:paraId="15512C39" w14:textId="77777777" w:rsidTr="00891157">
        <w:tc>
          <w:tcPr>
            <w:tcW w:w="704" w:type="dxa"/>
            <w:vAlign w:val="center"/>
          </w:tcPr>
          <w:p w14:paraId="52D8380D" w14:textId="77777777" w:rsidR="00F67D93" w:rsidRPr="0013068F" w:rsidRDefault="00F67D93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BEB19FF" w14:textId="77777777" w:rsidR="00F67D93" w:rsidRPr="0013068F" w:rsidRDefault="00F67D93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6D212960" w14:textId="77777777" w:rsidTr="00891157">
        <w:tc>
          <w:tcPr>
            <w:tcW w:w="704" w:type="dxa"/>
            <w:vAlign w:val="center"/>
          </w:tcPr>
          <w:p w14:paraId="5CCEFA2E" w14:textId="77777777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7F6AB95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64D86E21" w14:textId="77777777" w:rsidTr="00891157">
        <w:tc>
          <w:tcPr>
            <w:tcW w:w="704" w:type="dxa"/>
            <w:vAlign w:val="center"/>
          </w:tcPr>
          <w:p w14:paraId="32264C55" w14:textId="20908BD7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13068F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4"/>
            <w:vAlign w:val="center"/>
          </w:tcPr>
          <w:p w14:paraId="3863B9B7" w14:textId="6315C835" w:rsidR="00891157" w:rsidRPr="009658FC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Pensando a un proseguo del lavoro con </w:t>
            </w:r>
            <w:r w:rsidR="004E149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queste modalità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, ritiene di sentirsi più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terrorizzato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o </w:t>
            </w:r>
            <w:r w:rsidRPr="009658FC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rassicurato</w:t>
            </w:r>
            <w:r w:rsidRPr="009658FC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891157" w:rsidRPr="0013068F" w14:paraId="2BB59866" w14:textId="77777777" w:rsidTr="001C6649">
        <w:tc>
          <w:tcPr>
            <w:tcW w:w="704" w:type="dxa"/>
          </w:tcPr>
          <w:p w14:paraId="73D8B61B" w14:textId="048C972F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5BCF15A1" w14:textId="3CDC8DAE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</w:rPr>
              <w:t>TERRORIZZATO</w:t>
            </w:r>
          </w:p>
        </w:tc>
        <w:tc>
          <w:tcPr>
            <w:tcW w:w="3636" w:type="dxa"/>
            <w:gridSpan w:val="2"/>
            <w:vAlign w:val="center"/>
          </w:tcPr>
          <w:p w14:paraId="327DAA04" w14:textId="499F9A46" w:rsidR="00891157" w:rsidRPr="0013068F" w:rsidRDefault="00891157" w:rsidP="00891157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76F5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0" locked="0" layoutInCell="1" allowOverlap="1" wp14:anchorId="0AEE3DE2" wp14:editId="67DB630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96565</wp:posOffset>
                  </wp:positionV>
                  <wp:extent cx="2168628" cy="505830"/>
                  <wp:effectExtent l="0" t="0" r="3175" b="8890"/>
                  <wp:wrapSquare wrapText="bothSides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28" cy="50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vAlign w:val="center"/>
          </w:tcPr>
          <w:p w14:paraId="19F01DD8" w14:textId="29B903EC" w:rsidR="00891157" w:rsidRPr="0013068F" w:rsidRDefault="00891157" w:rsidP="0089115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3068F">
              <w:rPr>
                <w:rFonts w:cstheme="minorHAnsi"/>
                <w:color w:val="000000" w:themeColor="text1"/>
                <w:sz w:val="24"/>
                <w:szCs w:val="24"/>
              </w:rPr>
              <w:t>RASSICURATO</w:t>
            </w:r>
          </w:p>
        </w:tc>
      </w:tr>
      <w:tr w:rsidR="00891157" w:rsidRPr="0013068F" w14:paraId="041E3B60" w14:textId="77777777" w:rsidTr="009A75F9">
        <w:tc>
          <w:tcPr>
            <w:tcW w:w="704" w:type="dxa"/>
          </w:tcPr>
          <w:p w14:paraId="6ED588F4" w14:textId="16D8832E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C7809D6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160C885A" w14:textId="77777777" w:rsidTr="009A75F9">
        <w:tc>
          <w:tcPr>
            <w:tcW w:w="704" w:type="dxa"/>
          </w:tcPr>
          <w:p w14:paraId="7BEBB3E6" w14:textId="77777777" w:rsidR="00891157" w:rsidRPr="0013068F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0E7C20F" w14:textId="77777777" w:rsidR="00891157" w:rsidRPr="0013068F" w:rsidRDefault="00891157" w:rsidP="0089115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91157" w:rsidRPr="0013068F" w14:paraId="5B462D17" w14:textId="77777777" w:rsidTr="00891157">
        <w:tc>
          <w:tcPr>
            <w:tcW w:w="704" w:type="dxa"/>
            <w:vAlign w:val="center"/>
          </w:tcPr>
          <w:p w14:paraId="61B969A1" w14:textId="1F8085A2" w:rsidR="00891157" w:rsidRPr="0013068F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072" w:type="dxa"/>
            <w:gridSpan w:val="4"/>
            <w:vAlign w:val="center"/>
          </w:tcPr>
          <w:p w14:paraId="20C9080A" w14:textId="306AB471" w:rsidR="00891157" w:rsidRPr="00376C0B" w:rsidRDefault="00891157" w:rsidP="00891157">
            <w:pPr>
              <w:pStyle w:val="NormaleWeb"/>
              <w:jc w:val="both"/>
            </w:pPr>
            <w:r w:rsidRPr="00376C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Riferendosi alla sua situazione emotiva appena rilevata ritiene che potrebbe interferire negativamente sul suo rapporto con 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’</w:t>
            </w:r>
            <w:r w:rsidRPr="00376C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utenza?</w:t>
            </w:r>
          </w:p>
        </w:tc>
      </w:tr>
      <w:tr w:rsidR="00891157" w:rsidRPr="0013068F" w14:paraId="216E4259" w14:textId="77777777" w:rsidTr="00891157">
        <w:tc>
          <w:tcPr>
            <w:tcW w:w="704" w:type="dxa"/>
            <w:vAlign w:val="center"/>
          </w:tcPr>
          <w:p w14:paraId="6B688D03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24DBB484" w14:textId="54608A7B" w:rsidR="00891157" w:rsidRPr="00585278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</w:p>
          <w:p w14:paraId="24F68C3A" w14:textId="1D6B8EAC" w:rsidR="00891157" w:rsidRPr="00376C0B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891157" w:rsidRPr="0013068F" w14:paraId="7C92CC5D" w14:textId="77777777" w:rsidTr="00891157">
        <w:tc>
          <w:tcPr>
            <w:tcW w:w="704" w:type="dxa"/>
            <w:vAlign w:val="center"/>
          </w:tcPr>
          <w:p w14:paraId="324D6334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DE385D9" w14:textId="77777777" w:rsidR="00891157" w:rsidRDefault="00891157" w:rsidP="00891157">
            <w:pPr>
              <w:pStyle w:val="NormaleWeb"/>
            </w:pPr>
          </w:p>
        </w:tc>
      </w:tr>
      <w:tr w:rsidR="00891157" w:rsidRPr="0013068F" w14:paraId="6E0CFEDB" w14:textId="77777777" w:rsidTr="00891157">
        <w:tc>
          <w:tcPr>
            <w:tcW w:w="704" w:type="dxa"/>
            <w:vAlign w:val="center"/>
          </w:tcPr>
          <w:p w14:paraId="2F138986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B8F9327" w14:textId="77777777" w:rsidR="00891157" w:rsidRDefault="00891157" w:rsidP="00891157">
            <w:pPr>
              <w:pStyle w:val="NormaleWeb"/>
            </w:pPr>
          </w:p>
        </w:tc>
      </w:tr>
      <w:tr w:rsidR="00891157" w:rsidRPr="0013068F" w14:paraId="515D509C" w14:textId="77777777" w:rsidTr="00891157">
        <w:tc>
          <w:tcPr>
            <w:tcW w:w="704" w:type="dxa"/>
            <w:vAlign w:val="center"/>
          </w:tcPr>
          <w:p w14:paraId="283BE77E" w14:textId="4D08A2F8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72" w:type="dxa"/>
            <w:gridSpan w:val="4"/>
            <w:vAlign w:val="center"/>
          </w:tcPr>
          <w:p w14:paraId="1D2C8E57" w14:textId="1AAC471E" w:rsidR="00891157" w:rsidRDefault="00891157" w:rsidP="00891157">
            <w:pPr>
              <w:pStyle w:val="NormaleWeb"/>
              <w:jc w:val="both"/>
            </w:pPr>
            <w:r w:rsidRPr="00376C0B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Sempre facendo riferimento alle emozioni che sono state rilevate con il termometro, ritiene che le stesse possano interferire nella relazione con il gruppo di lavoro?</w:t>
            </w:r>
          </w:p>
        </w:tc>
      </w:tr>
      <w:tr w:rsidR="00891157" w:rsidRPr="0013068F" w14:paraId="255C431E" w14:textId="77777777" w:rsidTr="009A75F9">
        <w:tc>
          <w:tcPr>
            <w:tcW w:w="704" w:type="dxa"/>
          </w:tcPr>
          <w:p w14:paraId="190E6BBA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25EB3685" w14:textId="05CA5129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</w:p>
          <w:p w14:paraId="594774E4" w14:textId="43708CEF" w:rsidR="00891157" w:rsidRPr="00376C0B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891157" w:rsidRPr="0013068F" w14:paraId="2F18ADCA" w14:textId="77777777" w:rsidTr="009A75F9">
        <w:tc>
          <w:tcPr>
            <w:tcW w:w="704" w:type="dxa"/>
          </w:tcPr>
          <w:p w14:paraId="6D97D1BE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4565570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1BE79A6A" w14:textId="77777777" w:rsidTr="009A75F9">
        <w:tc>
          <w:tcPr>
            <w:tcW w:w="704" w:type="dxa"/>
          </w:tcPr>
          <w:p w14:paraId="21BAA2B9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10014603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1E971DB0" w14:textId="77777777" w:rsidTr="009A75F9">
        <w:tc>
          <w:tcPr>
            <w:tcW w:w="704" w:type="dxa"/>
          </w:tcPr>
          <w:p w14:paraId="0E87DA40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0CCC8F03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2C531B97" w14:textId="77777777" w:rsidTr="009A75F9">
        <w:tc>
          <w:tcPr>
            <w:tcW w:w="704" w:type="dxa"/>
          </w:tcPr>
          <w:p w14:paraId="5715617D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6A49CD3A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03A31379" w14:textId="77777777" w:rsidTr="009A75F9">
        <w:tc>
          <w:tcPr>
            <w:tcW w:w="704" w:type="dxa"/>
          </w:tcPr>
          <w:p w14:paraId="4867DB91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35F21DE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78F7E758" w14:textId="77777777" w:rsidTr="009A75F9">
        <w:tc>
          <w:tcPr>
            <w:tcW w:w="704" w:type="dxa"/>
          </w:tcPr>
          <w:p w14:paraId="222EC9EC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80528B7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635EA151" w14:textId="77777777" w:rsidTr="009A75F9">
        <w:tc>
          <w:tcPr>
            <w:tcW w:w="704" w:type="dxa"/>
          </w:tcPr>
          <w:p w14:paraId="6DA440AF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515274FB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7B6BD5B2" w14:textId="77777777" w:rsidTr="009A75F9">
        <w:tc>
          <w:tcPr>
            <w:tcW w:w="704" w:type="dxa"/>
          </w:tcPr>
          <w:p w14:paraId="531F43C0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7176F397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13068F" w14:paraId="1213B329" w14:textId="77777777" w:rsidTr="009A75F9">
        <w:tc>
          <w:tcPr>
            <w:tcW w:w="704" w:type="dxa"/>
          </w:tcPr>
          <w:p w14:paraId="1F9DCE4D" w14:textId="77777777" w:rsidR="00891157" w:rsidRDefault="00891157" w:rsidP="00891157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14:paraId="04001434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:rsidRPr="004B5CEE" w14:paraId="60610E93" w14:textId="77777777" w:rsidTr="002B0EE4">
        <w:tc>
          <w:tcPr>
            <w:tcW w:w="9776" w:type="dxa"/>
            <w:gridSpan w:val="5"/>
          </w:tcPr>
          <w:p w14:paraId="07FBC27E" w14:textId="3F60CB95" w:rsidR="00891157" w:rsidRPr="004B5CEE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5CEE">
              <w:rPr>
                <w:rFonts w:cstheme="min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CONTESTO LAVORATIVO </w:t>
            </w:r>
          </w:p>
        </w:tc>
      </w:tr>
      <w:tr w:rsidR="00891157" w:rsidRPr="0013068F" w14:paraId="5A0DF3F8" w14:textId="77777777" w:rsidTr="003C7455">
        <w:tc>
          <w:tcPr>
            <w:tcW w:w="9776" w:type="dxa"/>
            <w:gridSpan w:val="5"/>
          </w:tcPr>
          <w:p w14:paraId="789DD554" w14:textId="3B3915AE" w:rsidR="00891157" w:rsidRPr="004B5CEE" w:rsidRDefault="00891157" w:rsidP="00891157">
            <w:pPr>
              <w:pStyle w:val="Contenutotabella"/>
              <w:ind w:left="184" w:hanging="142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B5CEE">
              <w:rPr>
                <w:rFonts w:asciiTheme="minorHAnsi" w:hAnsiTheme="minorHAnsi" w:cstheme="minorHAnsi"/>
                <w:b/>
                <w:bCs/>
                <w:i/>
                <w:iCs/>
              </w:rPr>
              <w:t>LAVORO IN PRESENZA</w:t>
            </w:r>
          </w:p>
        </w:tc>
      </w:tr>
      <w:tr w:rsidR="00891157" w14:paraId="171ADEE5" w14:textId="77777777" w:rsidTr="00891157">
        <w:tc>
          <w:tcPr>
            <w:tcW w:w="704" w:type="dxa"/>
            <w:vAlign w:val="center"/>
          </w:tcPr>
          <w:p w14:paraId="51869F4D" w14:textId="46386DDC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4"/>
          </w:tcPr>
          <w:p w14:paraId="349A1B6C" w14:textId="0377B2B3" w:rsidR="00891157" w:rsidRDefault="00891157" w:rsidP="00891157">
            <w:pPr>
              <w:pStyle w:val="NormaleWeb"/>
              <w:jc w:val="both"/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Avendo lavorato in questo periodo in presenza Le chiedo se la sua organizzazione ha assicurato il mantenimento delle misure di sicurezza relative alla pandemia da Covid19?</w:t>
            </w:r>
          </w:p>
        </w:tc>
      </w:tr>
      <w:tr w:rsidR="00891157" w:rsidRPr="0073459C" w14:paraId="45CAA97B" w14:textId="77777777" w:rsidTr="00891157">
        <w:trPr>
          <w:trHeight w:val="87"/>
        </w:trPr>
        <w:tc>
          <w:tcPr>
            <w:tcW w:w="704" w:type="dxa"/>
            <w:vMerge w:val="restart"/>
            <w:vAlign w:val="center"/>
          </w:tcPr>
          <w:p w14:paraId="1119DDB4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  <w:gridSpan w:val="2"/>
          </w:tcPr>
          <w:p w14:paraId="0243CFE1" w14:textId="77777777" w:rsidR="00891157" w:rsidRPr="0073459C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Distanziamento tra operatori</w:t>
            </w:r>
          </w:p>
          <w:p w14:paraId="7E8AA926" w14:textId="77777777" w:rsidR="00891157" w:rsidRPr="0073459C" w:rsidRDefault="00891157" w:rsidP="00891157">
            <w:pPr>
              <w:pStyle w:val="Contenutotabell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Sì</w:t>
            </w:r>
          </w:p>
          <w:p w14:paraId="1A4D1EE0" w14:textId="44E1A8C4" w:rsidR="00891157" w:rsidRPr="0073459C" w:rsidRDefault="00891157" w:rsidP="00891157">
            <w:pPr>
              <w:pStyle w:val="Contenutotabell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2" w:type="dxa"/>
            <w:gridSpan w:val="2"/>
          </w:tcPr>
          <w:p w14:paraId="23BD63BA" w14:textId="77777777" w:rsidR="00891157" w:rsidRPr="0073459C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Presenza di gel antisettico</w:t>
            </w:r>
          </w:p>
          <w:p w14:paraId="13085CCF" w14:textId="77777777" w:rsidR="00891157" w:rsidRPr="0073459C" w:rsidRDefault="00891157" w:rsidP="00891157">
            <w:pPr>
              <w:pStyle w:val="Contenutotabella"/>
              <w:numPr>
                <w:ilvl w:val="1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Sì</w:t>
            </w:r>
          </w:p>
          <w:p w14:paraId="285AFDE3" w14:textId="2EB28E43" w:rsidR="00891157" w:rsidRPr="0073459C" w:rsidRDefault="00891157" w:rsidP="00891157">
            <w:pPr>
              <w:pStyle w:val="Contenutotabella"/>
              <w:numPr>
                <w:ilvl w:val="1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73459C">
              <w:rPr>
                <w:rFonts w:asciiTheme="minorHAnsi" w:hAnsiTheme="minorHAnsi" w:cstheme="minorHAnsi"/>
              </w:rPr>
              <w:t>No</w:t>
            </w:r>
          </w:p>
        </w:tc>
      </w:tr>
      <w:tr w:rsidR="00891157" w:rsidRPr="0073459C" w14:paraId="43B3D096" w14:textId="77777777" w:rsidTr="00891157">
        <w:trPr>
          <w:trHeight w:val="87"/>
        </w:trPr>
        <w:tc>
          <w:tcPr>
            <w:tcW w:w="704" w:type="dxa"/>
            <w:vMerge/>
            <w:vAlign w:val="center"/>
          </w:tcPr>
          <w:p w14:paraId="20C05EAF" w14:textId="77777777" w:rsidR="00891157" w:rsidRPr="0073459C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gridSpan w:val="2"/>
          </w:tcPr>
          <w:p w14:paraId="5089515E" w14:textId="77777777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Utilizzo barriere di protezione</w:t>
            </w:r>
          </w:p>
          <w:p w14:paraId="0AC14CE0" w14:textId="77777777" w:rsidR="00891157" w:rsidRPr="004B5CEE" w:rsidRDefault="00891157" w:rsidP="00891157">
            <w:pPr>
              <w:pStyle w:val="Contenutotabell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2BC50FF5" w14:textId="77777777" w:rsidR="00891157" w:rsidRPr="00F67D93" w:rsidRDefault="00891157" w:rsidP="00891157">
            <w:pPr>
              <w:pStyle w:val="Contenutotabell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F67D93">
              <w:rPr>
                <w:rFonts w:asciiTheme="minorHAnsi" w:hAnsiTheme="minorHAnsi" w:cstheme="minorHAnsi"/>
              </w:rPr>
              <w:t>No</w:t>
            </w:r>
          </w:p>
          <w:p w14:paraId="0EFD1A3F" w14:textId="1C8AC308" w:rsidR="00F67D93" w:rsidRPr="004B5CEE" w:rsidRDefault="00F67D93" w:rsidP="00891157">
            <w:pPr>
              <w:pStyle w:val="Contenutotabell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F67D93">
              <w:rPr>
                <w:rFonts w:asciiTheme="minorHAnsi" w:hAnsiTheme="minorHAnsi" w:cstheme="minorHAnsi"/>
                <w:b/>
                <w:bCs/>
              </w:rPr>
              <w:t>N.A.</w:t>
            </w:r>
          </w:p>
        </w:tc>
        <w:tc>
          <w:tcPr>
            <w:tcW w:w="4252" w:type="dxa"/>
            <w:gridSpan w:val="2"/>
          </w:tcPr>
          <w:p w14:paraId="54D7BEA9" w14:textId="4FB4628C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Fornitura di DPI (</w:t>
            </w:r>
            <w:proofErr w:type="gramStart"/>
            <w:r w:rsidRPr="004B5CEE">
              <w:rPr>
                <w:rFonts w:asciiTheme="minorHAnsi" w:hAnsiTheme="minorHAnsi" w:cstheme="minorHAnsi"/>
              </w:rPr>
              <w:t>mascherine,..</w:t>
            </w:r>
            <w:proofErr w:type="gramEnd"/>
            <w:r w:rsidRPr="004B5CEE">
              <w:rPr>
                <w:rFonts w:asciiTheme="minorHAnsi" w:hAnsiTheme="minorHAnsi" w:cstheme="minorHAnsi"/>
              </w:rPr>
              <w:t>)</w:t>
            </w:r>
          </w:p>
          <w:p w14:paraId="38AC3F58" w14:textId="77777777" w:rsidR="00891157" w:rsidRPr="004B5CEE" w:rsidRDefault="00891157" w:rsidP="00891157">
            <w:pPr>
              <w:pStyle w:val="Contenutotabella"/>
              <w:numPr>
                <w:ilvl w:val="1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1EE49EFB" w14:textId="112AF957" w:rsidR="00891157" w:rsidRPr="004B5CEE" w:rsidRDefault="00891157" w:rsidP="00891157">
            <w:pPr>
              <w:pStyle w:val="Contenutotabella"/>
              <w:numPr>
                <w:ilvl w:val="1"/>
                <w:numId w:val="17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</w:tc>
      </w:tr>
      <w:tr w:rsidR="00891157" w:rsidRPr="0073459C" w14:paraId="1A7BBB88" w14:textId="77777777" w:rsidTr="00891157">
        <w:trPr>
          <w:trHeight w:val="86"/>
        </w:trPr>
        <w:tc>
          <w:tcPr>
            <w:tcW w:w="704" w:type="dxa"/>
            <w:vMerge/>
            <w:vAlign w:val="center"/>
          </w:tcPr>
          <w:p w14:paraId="6B7D5F6C" w14:textId="77777777" w:rsidR="00891157" w:rsidRPr="0073459C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gridSpan w:val="2"/>
          </w:tcPr>
          <w:p w14:paraId="42219510" w14:textId="77777777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Il gel antisettico e i DPI vengono forniti regolarmente</w:t>
            </w:r>
          </w:p>
          <w:p w14:paraId="0E329C07" w14:textId="77777777" w:rsidR="00891157" w:rsidRPr="004B5CEE" w:rsidRDefault="00891157" w:rsidP="00891157">
            <w:pPr>
              <w:pStyle w:val="Contenutotabell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11FB0B41" w14:textId="4FD3DF84" w:rsidR="00891157" w:rsidRPr="004B5CEE" w:rsidRDefault="00891157" w:rsidP="00891157">
            <w:pPr>
              <w:pStyle w:val="Contenutotabell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4252" w:type="dxa"/>
            <w:gridSpan w:val="2"/>
          </w:tcPr>
          <w:p w14:paraId="129C6645" w14:textId="77777777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Formazione sulla sicurezza epidemiologica</w:t>
            </w:r>
          </w:p>
          <w:p w14:paraId="0FFBD4E6" w14:textId="77777777" w:rsidR="00891157" w:rsidRPr="004B5CEE" w:rsidRDefault="00891157" w:rsidP="00891157">
            <w:pPr>
              <w:pStyle w:val="Contenutotabella"/>
              <w:numPr>
                <w:ilvl w:val="1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43C29284" w14:textId="54AD1B44" w:rsidR="00891157" w:rsidRPr="004B5CEE" w:rsidRDefault="00891157" w:rsidP="00891157">
            <w:pPr>
              <w:pStyle w:val="Contenutotabella"/>
              <w:numPr>
                <w:ilvl w:val="1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49B8F925" w14:textId="77777777" w:rsidTr="00891157">
        <w:trPr>
          <w:trHeight w:val="86"/>
        </w:trPr>
        <w:tc>
          <w:tcPr>
            <w:tcW w:w="704" w:type="dxa"/>
            <w:vMerge/>
            <w:vAlign w:val="center"/>
          </w:tcPr>
          <w:p w14:paraId="17D60143" w14:textId="77777777" w:rsidR="00891157" w:rsidRPr="0073459C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820" w:type="dxa"/>
            <w:gridSpan w:val="2"/>
          </w:tcPr>
          <w:p w14:paraId="28E8179B" w14:textId="20547815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B5CEE">
              <w:rPr>
                <w:rFonts w:asciiTheme="minorHAnsi" w:hAnsiTheme="minorHAnsi" w:cstheme="minorHAnsi"/>
              </w:rPr>
              <w:t>E’</w:t>
            </w:r>
            <w:proofErr w:type="gramEnd"/>
            <w:r w:rsidRPr="004B5CEE">
              <w:rPr>
                <w:rFonts w:asciiTheme="minorHAnsi" w:hAnsiTheme="minorHAnsi" w:cstheme="minorHAnsi"/>
              </w:rPr>
              <w:t xml:space="preserve"> stato nominato un referente COVID interno a cui rivolgersi in caso di necessità</w:t>
            </w:r>
          </w:p>
          <w:p w14:paraId="35A3B446" w14:textId="77777777" w:rsidR="00891157" w:rsidRPr="004B5CEE" w:rsidRDefault="00891157" w:rsidP="00891157">
            <w:pPr>
              <w:pStyle w:val="Contenutotabella"/>
              <w:numPr>
                <w:ilvl w:val="1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638F87CE" w14:textId="1AE09AEA" w:rsidR="00891157" w:rsidRPr="004B5CEE" w:rsidRDefault="00891157" w:rsidP="00891157">
            <w:pPr>
              <w:pStyle w:val="Contenutotabella"/>
              <w:numPr>
                <w:ilvl w:val="1"/>
                <w:numId w:val="20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  <w:p w14:paraId="18DC1EF5" w14:textId="07FA5052" w:rsidR="00891157" w:rsidRPr="004B5CEE" w:rsidRDefault="00891157" w:rsidP="00891157">
            <w:pPr>
              <w:pStyle w:val="Contenutotabella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gridSpan w:val="2"/>
          </w:tcPr>
          <w:p w14:paraId="05901E34" w14:textId="77777777" w:rsidR="00891157" w:rsidRPr="004B5CEE" w:rsidRDefault="00891157" w:rsidP="00891157">
            <w:pPr>
              <w:pStyle w:val="Contenutotabella"/>
              <w:ind w:left="36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Informativa al pubblico prevedendo anche il possibile accesso agli stranieri</w:t>
            </w:r>
          </w:p>
          <w:p w14:paraId="0DCCC394" w14:textId="77777777" w:rsidR="00891157" w:rsidRPr="004B5CEE" w:rsidRDefault="00891157" w:rsidP="00891157">
            <w:pPr>
              <w:pStyle w:val="Contenutotabell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07FB2B4E" w14:textId="2F69ED99" w:rsidR="00891157" w:rsidRPr="004B5CEE" w:rsidRDefault="00891157" w:rsidP="00891157">
            <w:pPr>
              <w:pStyle w:val="Contenutotabella"/>
              <w:numPr>
                <w:ilvl w:val="1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5C7484DB" w14:textId="77777777" w:rsidTr="00891157">
        <w:trPr>
          <w:trHeight w:val="86"/>
        </w:trPr>
        <w:tc>
          <w:tcPr>
            <w:tcW w:w="704" w:type="dxa"/>
            <w:vAlign w:val="center"/>
          </w:tcPr>
          <w:p w14:paraId="2E820337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E6038EC" w14:textId="77777777" w:rsidR="00891157" w:rsidRDefault="00891157" w:rsidP="00891157">
            <w:pPr>
              <w:pStyle w:val="Contenutotabella"/>
              <w:ind w:left="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00ED8872" w14:textId="77777777" w:rsidTr="00891157">
        <w:tc>
          <w:tcPr>
            <w:tcW w:w="9776" w:type="dxa"/>
            <w:gridSpan w:val="5"/>
            <w:vAlign w:val="center"/>
          </w:tcPr>
          <w:p w14:paraId="694B183B" w14:textId="0B016CA1" w:rsidR="00891157" w:rsidRPr="009A75F9" w:rsidRDefault="00891157" w:rsidP="00891157">
            <w:pPr>
              <w:pStyle w:val="Contenutotabella"/>
              <w:ind w:left="184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B5CEE">
              <w:rPr>
                <w:rFonts w:asciiTheme="minorHAnsi" w:hAnsiTheme="minorHAnsi" w:cstheme="minorHAnsi"/>
                <w:b/>
                <w:bCs/>
                <w:i/>
                <w:iCs/>
              </w:rPr>
              <w:t>SMART WORKING</w:t>
            </w:r>
          </w:p>
        </w:tc>
      </w:tr>
      <w:tr w:rsidR="00891157" w14:paraId="694C4DA1" w14:textId="77777777" w:rsidTr="00891157">
        <w:tc>
          <w:tcPr>
            <w:tcW w:w="704" w:type="dxa"/>
            <w:vAlign w:val="center"/>
          </w:tcPr>
          <w:p w14:paraId="3D9D8F4B" w14:textId="33316EBE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072" w:type="dxa"/>
            <w:gridSpan w:val="4"/>
          </w:tcPr>
          <w:p w14:paraId="128C8C81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eastAsia="en-US"/>
              </w:rPr>
            </w:pPr>
            <w:r w:rsidRPr="00573F5A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 xml:space="preserve">Avendo lavorato in questo periodo in smart working Le chiedo se la sua organizzazione ha assicurato da un punto di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v</w:t>
            </w:r>
            <w:r w:rsidRPr="00573F5A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ista organizzativo tutte le misure a sostegno della sua attività lavorativa?</w:t>
            </w:r>
            <w:r>
              <w:rPr>
                <w:rFonts w:asciiTheme="minorHAnsi" w:hAnsiTheme="minorHAnsi" w:cstheme="minorHAnsi"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  <w:p w14:paraId="608F01FE" w14:textId="34F6E610" w:rsidR="00891157" w:rsidRPr="009A75F9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Dell’elenco che cosa le è stato fornito tra strumenti tecnologici e postazioni ergometriche:</w:t>
            </w:r>
          </w:p>
        </w:tc>
      </w:tr>
      <w:tr w:rsidR="00891157" w14:paraId="0C5DFCE3" w14:textId="77777777" w:rsidTr="009A75F9">
        <w:tc>
          <w:tcPr>
            <w:tcW w:w="704" w:type="dxa"/>
            <w:vAlign w:val="center"/>
          </w:tcPr>
          <w:p w14:paraId="1CDC2F40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A07DBD1" w14:textId="038FB66B" w:rsidR="00891157" w:rsidRPr="00F32A96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PC</w:t>
            </w:r>
          </w:p>
          <w:p w14:paraId="69E64B50" w14:textId="77777777" w:rsidR="00891157" w:rsidRPr="00F32A96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 xml:space="preserve">Telefono </w:t>
            </w:r>
          </w:p>
          <w:p w14:paraId="3E87A56C" w14:textId="77777777" w:rsidR="00891157" w:rsidRPr="00F32A96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 xml:space="preserve">Abbonamento </w:t>
            </w:r>
            <w:proofErr w:type="spellStart"/>
            <w:proofErr w:type="gramStart"/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wifi</w:t>
            </w:r>
            <w:proofErr w:type="spellEnd"/>
            <w:proofErr w:type="gramEnd"/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 xml:space="preserve"> o saponetta</w:t>
            </w:r>
          </w:p>
          <w:p w14:paraId="460D6EBC" w14:textId="678E7155" w:rsidR="00891157" w:rsidRPr="00573F5A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Sedia</w:t>
            </w:r>
          </w:p>
        </w:tc>
      </w:tr>
      <w:tr w:rsidR="00891157" w14:paraId="2B707A0B" w14:textId="77777777" w:rsidTr="009A75F9">
        <w:tc>
          <w:tcPr>
            <w:tcW w:w="704" w:type="dxa"/>
            <w:vAlign w:val="center"/>
          </w:tcPr>
          <w:p w14:paraId="3DC359D2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0A59A08A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57621D06" w14:textId="77777777" w:rsidTr="009A75F9">
        <w:tc>
          <w:tcPr>
            <w:tcW w:w="704" w:type="dxa"/>
            <w:vAlign w:val="center"/>
          </w:tcPr>
          <w:p w14:paraId="6B19FF2A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F5EEAC9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5DAF15D6" w14:textId="77777777" w:rsidTr="00891157">
        <w:tc>
          <w:tcPr>
            <w:tcW w:w="704" w:type="dxa"/>
            <w:vAlign w:val="center"/>
          </w:tcPr>
          <w:p w14:paraId="2C091DA0" w14:textId="5EF53ABE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072" w:type="dxa"/>
            <w:gridSpan w:val="4"/>
          </w:tcPr>
          <w:p w14:paraId="74C2511F" w14:textId="4CE2CE1B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Sono state svolte riunioni periodiche di condivisione delle attività?</w:t>
            </w:r>
          </w:p>
        </w:tc>
      </w:tr>
      <w:tr w:rsidR="00891157" w14:paraId="59FD59CF" w14:textId="77777777" w:rsidTr="00891157">
        <w:tc>
          <w:tcPr>
            <w:tcW w:w="704" w:type="dxa"/>
            <w:vAlign w:val="center"/>
          </w:tcPr>
          <w:p w14:paraId="43A467D0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676B4D10" w14:textId="77777777" w:rsidR="00891157" w:rsidRPr="00F32A96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Sì</w:t>
            </w:r>
          </w:p>
          <w:p w14:paraId="152F7DE4" w14:textId="3136717E" w:rsidR="00891157" w:rsidRPr="00573F5A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F32A96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No</w:t>
            </w:r>
          </w:p>
        </w:tc>
      </w:tr>
      <w:tr w:rsidR="00891157" w14:paraId="24A508AA" w14:textId="77777777" w:rsidTr="00891157">
        <w:tc>
          <w:tcPr>
            <w:tcW w:w="704" w:type="dxa"/>
            <w:vAlign w:val="center"/>
          </w:tcPr>
          <w:p w14:paraId="4002D1B4" w14:textId="34AB3523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14 a</w:t>
            </w:r>
          </w:p>
        </w:tc>
        <w:tc>
          <w:tcPr>
            <w:tcW w:w="9072" w:type="dxa"/>
            <w:gridSpan w:val="4"/>
          </w:tcPr>
          <w:p w14:paraId="4733ADF2" w14:textId="00EF4066" w:rsidR="00891157" w:rsidRPr="00573F5A" w:rsidRDefault="00891157" w:rsidP="00891157">
            <w:pPr>
              <w:pStyle w:val="Contenutotabella"/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Se sì quanto spesso?</w:t>
            </w:r>
          </w:p>
        </w:tc>
      </w:tr>
      <w:tr w:rsidR="00891157" w14:paraId="21AD9EB7" w14:textId="77777777" w:rsidTr="00891157">
        <w:tc>
          <w:tcPr>
            <w:tcW w:w="704" w:type="dxa"/>
            <w:vAlign w:val="center"/>
          </w:tcPr>
          <w:p w14:paraId="7E1AF52F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418661C1" w14:textId="7DD1779C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Mensilmente</w:t>
            </w:r>
          </w:p>
          <w:p w14:paraId="5B611250" w14:textId="3E1A9256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573F5A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Quindicinal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mente</w:t>
            </w:r>
          </w:p>
          <w:p w14:paraId="2598B594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573F5A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Settimanal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mente</w:t>
            </w:r>
          </w:p>
          <w:p w14:paraId="6B3D1724" w14:textId="50A358F6" w:rsidR="00891157" w:rsidRPr="009A75F9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 w:rsidRPr="009A75F9"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Altro ___________________</w:t>
            </w:r>
          </w:p>
        </w:tc>
      </w:tr>
      <w:tr w:rsidR="00891157" w14:paraId="0AF9F004" w14:textId="77777777" w:rsidTr="00891157">
        <w:tc>
          <w:tcPr>
            <w:tcW w:w="704" w:type="dxa"/>
            <w:vAlign w:val="center"/>
          </w:tcPr>
          <w:p w14:paraId="0A55DE5D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B404092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</w:p>
        </w:tc>
      </w:tr>
      <w:tr w:rsidR="00891157" w14:paraId="33A1678D" w14:textId="77777777" w:rsidTr="00891157">
        <w:tc>
          <w:tcPr>
            <w:tcW w:w="704" w:type="dxa"/>
            <w:vAlign w:val="center"/>
          </w:tcPr>
          <w:p w14:paraId="3B7CD0ED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E67EAA4" w14:textId="77777777" w:rsidR="00891157" w:rsidRDefault="00891157" w:rsidP="00891157">
            <w:pPr>
              <w:pStyle w:val="Contenutotabella"/>
              <w:ind w:left="720"/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</w:p>
        </w:tc>
      </w:tr>
      <w:tr w:rsidR="00891157" w14:paraId="514B3B9D" w14:textId="77777777" w:rsidTr="00891157">
        <w:tc>
          <w:tcPr>
            <w:tcW w:w="704" w:type="dxa"/>
            <w:vAlign w:val="center"/>
          </w:tcPr>
          <w:p w14:paraId="5199142B" w14:textId="72FC6731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072" w:type="dxa"/>
            <w:gridSpan w:val="4"/>
          </w:tcPr>
          <w:p w14:paraId="78A79D52" w14:textId="580FB105" w:rsidR="00891157" w:rsidRDefault="00891157" w:rsidP="00891157">
            <w:pPr>
              <w:pStyle w:val="Contenutotabella"/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>Le sono stati assegnati obbiettivi specifici per la sua mansione?</w:t>
            </w:r>
          </w:p>
        </w:tc>
      </w:tr>
      <w:tr w:rsidR="00891157" w14:paraId="1D7EE785" w14:textId="77777777" w:rsidTr="009A75F9">
        <w:tc>
          <w:tcPr>
            <w:tcW w:w="704" w:type="dxa"/>
            <w:vAlign w:val="center"/>
          </w:tcPr>
          <w:p w14:paraId="66E5F04A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03B12BC0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</w:p>
          <w:p w14:paraId="1E4022AC" w14:textId="4B61D83B" w:rsidR="00891157" w:rsidRPr="009A75F9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9A75F9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3ED15A4E" w14:textId="77777777" w:rsidTr="009A75F9">
        <w:tc>
          <w:tcPr>
            <w:tcW w:w="704" w:type="dxa"/>
            <w:vAlign w:val="center"/>
          </w:tcPr>
          <w:p w14:paraId="6B8A3B3E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10F9B9B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6B6B3E09" w14:textId="77777777" w:rsidTr="009A75F9">
        <w:tc>
          <w:tcPr>
            <w:tcW w:w="704" w:type="dxa"/>
            <w:vAlign w:val="center"/>
          </w:tcPr>
          <w:p w14:paraId="76441B66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2DDBFC4F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04066482" w14:textId="77777777" w:rsidTr="00891157">
        <w:tc>
          <w:tcPr>
            <w:tcW w:w="704" w:type="dxa"/>
            <w:vAlign w:val="center"/>
          </w:tcPr>
          <w:p w14:paraId="3DA2FF09" w14:textId="67B44939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9072" w:type="dxa"/>
            <w:gridSpan w:val="4"/>
          </w:tcPr>
          <w:p w14:paraId="311EC207" w14:textId="510F651D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 ha difficoltà nello svolgimento del suo operato sa a chi rivolgersi? </w:t>
            </w:r>
          </w:p>
        </w:tc>
      </w:tr>
      <w:tr w:rsidR="00891157" w14:paraId="389F8796" w14:textId="77777777" w:rsidTr="00891157">
        <w:tc>
          <w:tcPr>
            <w:tcW w:w="704" w:type="dxa"/>
            <w:vAlign w:val="center"/>
          </w:tcPr>
          <w:p w14:paraId="23C4E8AB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1DEB71E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</w:p>
          <w:p w14:paraId="541EB200" w14:textId="6D7DE59D" w:rsidR="00891157" w:rsidRPr="009A75F9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9A75F9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3B233E46" w14:textId="77777777" w:rsidTr="00891157">
        <w:tc>
          <w:tcPr>
            <w:tcW w:w="704" w:type="dxa"/>
            <w:vAlign w:val="center"/>
          </w:tcPr>
          <w:p w14:paraId="235F1E5A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31C2E27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54A61A59" w14:textId="77777777" w:rsidTr="00891157">
        <w:tc>
          <w:tcPr>
            <w:tcW w:w="704" w:type="dxa"/>
            <w:vAlign w:val="center"/>
          </w:tcPr>
          <w:p w14:paraId="1FEBC076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32432318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4A6123F8" w14:textId="77777777" w:rsidTr="00891157">
        <w:tc>
          <w:tcPr>
            <w:tcW w:w="704" w:type="dxa"/>
            <w:vAlign w:val="center"/>
          </w:tcPr>
          <w:p w14:paraId="4BBB52B3" w14:textId="7C1B0968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72" w:type="dxa"/>
            <w:gridSpan w:val="4"/>
          </w:tcPr>
          <w:p w14:paraId="6C606DCC" w14:textId="7586484B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 sua situazione familiare le permette di lavorare in tranquillità?</w:t>
            </w:r>
          </w:p>
        </w:tc>
      </w:tr>
      <w:tr w:rsidR="00891157" w14:paraId="567925F3" w14:textId="77777777" w:rsidTr="00891157">
        <w:tc>
          <w:tcPr>
            <w:tcW w:w="704" w:type="dxa"/>
            <w:vAlign w:val="center"/>
          </w:tcPr>
          <w:p w14:paraId="469DCBCD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0D3EFFD7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Sì</w:t>
            </w:r>
          </w:p>
          <w:p w14:paraId="2EA04B65" w14:textId="1050F7CC" w:rsidR="00891157" w:rsidRPr="009A75F9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9A75F9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7DBD0FAF" w14:textId="77777777" w:rsidTr="00891157">
        <w:tc>
          <w:tcPr>
            <w:tcW w:w="704" w:type="dxa"/>
            <w:vAlign w:val="center"/>
          </w:tcPr>
          <w:p w14:paraId="5FE47F55" w14:textId="4EE49DBD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17 a</w:t>
            </w:r>
          </w:p>
        </w:tc>
        <w:tc>
          <w:tcPr>
            <w:tcW w:w="9072" w:type="dxa"/>
            <w:gridSpan w:val="4"/>
          </w:tcPr>
          <w:p w14:paraId="5BF5BF69" w14:textId="2C7FA042" w:rsidR="00891157" w:rsidRPr="00F32A96" w:rsidRDefault="00891157" w:rsidP="00891157">
            <w:pPr>
              <w:pStyle w:val="Contenutotabella"/>
              <w:jc w:val="both"/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shd w:val="clear" w:color="auto" w:fill="FFFFFF"/>
                <w:lang w:eastAsia="en-US" w:bidi="ar-SA"/>
              </w:rPr>
              <w:t xml:space="preserve">Se no perché </w:t>
            </w:r>
          </w:p>
        </w:tc>
      </w:tr>
      <w:tr w:rsidR="00891157" w14:paraId="62690EB0" w14:textId="77777777" w:rsidTr="00891157">
        <w:tc>
          <w:tcPr>
            <w:tcW w:w="704" w:type="dxa"/>
            <w:vAlign w:val="center"/>
          </w:tcPr>
          <w:p w14:paraId="2AD0E605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66C28F68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la presenza di figli in età scolare</w:t>
            </w:r>
          </w:p>
          <w:p w14:paraId="51047654" w14:textId="77777777" w:rsidR="00891157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 l’ambiente non idoneo a svolgere lo smart working</w:t>
            </w:r>
          </w:p>
          <w:p w14:paraId="2B15123A" w14:textId="2A8666A5" w:rsidR="00891157" w:rsidRPr="00F32A96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difficoltà nell’utilizzo della rete</w:t>
            </w:r>
          </w:p>
        </w:tc>
      </w:tr>
      <w:tr w:rsidR="00891157" w14:paraId="4236978E" w14:textId="77777777" w:rsidTr="00891157">
        <w:tc>
          <w:tcPr>
            <w:tcW w:w="704" w:type="dxa"/>
            <w:vAlign w:val="center"/>
          </w:tcPr>
          <w:p w14:paraId="61B0BE2B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547C5E32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41107E7A" w14:textId="77777777" w:rsidTr="00891157">
        <w:tc>
          <w:tcPr>
            <w:tcW w:w="704" w:type="dxa"/>
            <w:vAlign w:val="center"/>
          </w:tcPr>
          <w:p w14:paraId="77A51BAE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423EB8F" w14:textId="77777777" w:rsidR="00891157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</w:p>
        </w:tc>
      </w:tr>
      <w:tr w:rsidR="00891157" w14:paraId="6EF4992A" w14:textId="77777777" w:rsidTr="00891157">
        <w:tc>
          <w:tcPr>
            <w:tcW w:w="704" w:type="dxa"/>
            <w:vAlign w:val="center"/>
          </w:tcPr>
          <w:p w14:paraId="7DD33B0E" w14:textId="6809110E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072" w:type="dxa"/>
            <w:gridSpan w:val="4"/>
          </w:tcPr>
          <w:p w14:paraId="2B8D8358" w14:textId="428ED48D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I suoi orari lavorativi hanno subito variazioni?</w:t>
            </w:r>
          </w:p>
        </w:tc>
      </w:tr>
      <w:tr w:rsidR="00891157" w14:paraId="79D336CD" w14:textId="77777777" w:rsidTr="00891157">
        <w:tc>
          <w:tcPr>
            <w:tcW w:w="704" w:type="dxa"/>
            <w:vAlign w:val="center"/>
          </w:tcPr>
          <w:p w14:paraId="13EA012D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1C3D2903" w14:textId="4D2527DB" w:rsidR="00891157" w:rsidRPr="004B5CEE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Sì</w:t>
            </w:r>
          </w:p>
          <w:p w14:paraId="133BD7D1" w14:textId="715B0D96" w:rsidR="00891157" w:rsidRPr="004B5CEE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</w:t>
            </w:r>
          </w:p>
        </w:tc>
      </w:tr>
      <w:tr w:rsidR="00891157" w14:paraId="12144DDD" w14:textId="77777777" w:rsidTr="00891157">
        <w:tc>
          <w:tcPr>
            <w:tcW w:w="704" w:type="dxa"/>
            <w:vAlign w:val="center"/>
          </w:tcPr>
          <w:p w14:paraId="0A21457B" w14:textId="0DBDA3BD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18 a</w:t>
            </w:r>
          </w:p>
        </w:tc>
        <w:tc>
          <w:tcPr>
            <w:tcW w:w="9072" w:type="dxa"/>
            <w:gridSpan w:val="4"/>
          </w:tcPr>
          <w:p w14:paraId="397329B8" w14:textId="46FD3F37" w:rsidR="00891157" w:rsidRPr="004B5CEE" w:rsidRDefault="00891157" w:rsidP="00891157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Se sì perch</w:t>
            </w:r>
            <w:r>
              <w:rPr>
                <w:rFonts w:asciiTheme="minorHAnsi" w:hAnsiTheme="minorHAnsi" w:cstheme="minorHAnsi"/>
              </w:rPr>
              <w:t>é</w:t>
            </w:r>
          </w:p>
        </w:tc>
      </w:tr>
      <w:tr w:rsidR="00891157" w14:paraId="6D7BF306" w14:textId="77777777" w:rsidTr="007039CB">
        <w:trPr>
          <w:trHeight w:val="994"/>
        </w:trPr>
        <w:tc>
          <w:tcPr>
            <w:tcW w:w="704" w:type="dxa"/>
            <w:vAlign w:val="center"/>
          </w:tcPr>
          <w:p w14:paraId="44962D66" w14:textId="77777777" w:rsidR="00891157" w:rsidRDefault="00891157" w:rsidP="0089115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14:paraId="6F5F704B" w14:textId="0002AE44" w:rsidR="00891157" w:rsidRPr="004B5CEE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non riesce a fare pause e lavora di più del suo orario</w:t>
            </w:r>
          </w:p>
          <w:p w14:paraId="667773F1" w14:textId="2C30FD19" w:rsidR="00891157" w:rsidRPr="004B5CEE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ha troppe fonti di distrazione</w:t>
            </w:r>
          </w:p>
          <w:p w14:paraId="50587B38" w14:textId="223A69FD" w:rsidR="00891157" w:rsidRPr="004B5CEE" w:rsidRDefault="00891157" w:rsidP="00891157">
            <w:pPr>
              <w:pStyle w:val="Contenutotabell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4B5CEE">
              <w:rPr>
                <w:rFonts w:asciiTheme="minorHAnsi" w:hAnsiTheme="minorHAnsi" w:cstheme="minorHAnsi"/>
              </w:rPr>
              <w:t>altro_____________</w:t>
            </w:r>
          </w:p>
        </w:tc>
      </w:tr>
    </w:tbl>
    <w:p w14:paraId="6AF4934E" w14:textId="086F2D5D" w:rsidR="00576F52" w:rsidRPr="0013068F" w:rsidRDefault="00576F52" w:rsidP="00576F52">
      <w:pPr>
        <w:jc w:val="both"/>
        <w:rPr>
          <w:rFonts w:cstheme="minorHAnsi"/>
          <w:color w:val="000000" w:themeColor="text1"/>
          <w:sz w:val="28"/>
          <w:szCs w:val="28"/>
        </w:rPr>
      </w:pPr>
    </w:p>
    <w:sectPr w:rsidR="00576F52" w:rsidRPr="0013068F" w:rsidSect="001C6649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869"/>
    <w:multiLevelType w:val="hybridMultilevel"/>
    <w:tmpl w:val="D71AA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436A8"/>
    <w:multiLevelType w:val="multilevel"/>
    <w:tmpl w:val="779061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8B50EF"/>
    <w:multiLevelType w:val="hybridMultilevel"/>
    <w:tmpl w:val="2EA6F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ECA"/>
    <w:multiLevelType w:val="multilevel"/>
    <w:tmpl w:val="D71040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220D74"/>
    <w:multiLevelType w:val="multilevel"/>
    <w:tmpl w:val="B2DC3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31C15"/>
    <w:multiLevelType w:val="multilevel"/>
    <w:tmpl w:val="18140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E23EB4"/>
    <w:multiLevelType w:val="hybridMultilevel"/>
    <w:tmpl w:val="738058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3CA"/>
    <w:multiLevelType w:val="multilevel"/>
    <w:tmpl w:val="FB520E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DA4092"/>
    <w:multiLevelType w:val="multilevel"/>
    <w:tmpl w:val="79566D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D47721"/>
    <w:multiLevelType w:val="multilevel"/>
    <w:tmpl w:val="A1384E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09269F"/>
    <w:multiLevelType w:val="multilevel"/>
    <w:tmpl w:val="DFF8C3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8F03CF"/>
    <w:multiLevelType w:val="multilevel"/>
    <w:tmpl w:val="96AA96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DC28E4"/>
    <w:multiLevelType w:val="multilevel"/>
    <w:tmpl w:val="9B601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6E2627"/>
    <w:multiLevelType w:val="hybridMultilevel"/>
    <w:tmpl w:val="F4A642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A625A"/>
    <w:multiLevelType w:val="hybridMultilevel"/>
    <w:tmpl w:val="D71AA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410209"/>
    <w:multiLevelType w:val="multilevel"/>
    <w:tmpl w:val="941A2D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81416D7"/>
    <w:multiLevelType w:val="multilevel"/>
    <w:tmpl w:val="DC7ABC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C23578"/>
    <w:multiLevelType w:val="hybridMultilevel"/>
    <w:tmpl w:val="EB8AB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E0B7A"/>
    <w:multiLevelType w:val="hybridMultilevel"/>
    <w:tmpl w:val="EA185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06F52"/>
    <w:multiLevelType w:val="multilevel"/>
    <w:tmpl w:val="BD8E6B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393418"/>
    <w:multiLevelType w:val="hybridMultilevel"/>
    <w:tmpl w:val="6472E98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9D767F"/>
    <w:multiLevelType w:val="multilevel"/>
    <w:tmpl w:val="9064F7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4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10"/>
  </w:num>
  <w:num w:numId="13">
    <w:abstractNumId w:val="21"/>
  </w:num>
  <w:num w:numId="14">
    <w:abstractNumId w:val="13"/>
  </w:num>
  <w:num w:numId="15">
    <w:abstractNumId w:val="20"/>
  </w:num>
  <w:num w:numId="16">
    <w:abstractNumId w:val="18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EC"/>
    <w:rsid w:val="0001377D"/>
    <w:rsid w:val="000A1E8F"/>
    <w:rsid w:val="0013068F"/>
    <w:rsid w:val="00142A05"/>
    <w:rsid w:val="00187308"/>
    <w:rsid w:val="00190C5E"/>
    <w:rsid w:val="00196FD1"/>
    <w:rsid w:val="001C6649"/>
    <w:rsid w:val="00365DCE"/>
    <w:rsid w:val="00376C0B"/>
    <w:rsid w:val="00393972"/>
    <w:rsid w:val="003D56E3"/>
    <w:rsid w:val="004868CC"/>
    <w:rsid w:val="004B5CEE"/>
    <w:rsid w:val="004E1493"/>
    <w:rsid w:val="00573F5A"/>
    <w:rsid w:val="00576F52"/>
    <w:rsid w:val="00585278"/>
    <w:rsid w:val="005F7C0A"/>
    <w:rsid w:val="007039CB"/>
    <w:rsid w:val="0073459C"/>
    <w:rsid w:val="00751040"/>
    <w:rsid w:val="007A0DAB"/>
    <w:rsid w:val="007F354A"/>
    <w:rsid w:val="00891157"/>
    <w:rsid w:val="008F2414"/>
    <w:rsid w:val="009658FC"/>
    <w:rsid w:val="009A75F9"/>
    <w:rsid w:val="00A61654"/>
    <w:rsid w:val="00A73980"/>
    <w:rsid w:val="00C267D8"/>
    <w:rsid w:val="00C92C65"/>
    <w:rsid w:val="00D7394E"/>
    <w:rsid w:val="00EA442A"/>
    <w:rsid w:val="00F12B26"/>
    <w:rsid w:val="00F274EC"/>
    <w:rsid w:val="00F319DF"/>
    <w:rsid w:val="00F32A96"/>
    <w:rsid w:val="00F52B48"/>
    <w:rsid w:val="00F67D93"/>
    <w:rsid w:val="00F847AE"/>
    <w:rsid w:val="00FD3B6A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9AC8"/>
  <w15:chartTrackingRefBased/>
  <w15:docId w15:val="{FEE42986-22E5-4D3C-BE78-C53796F4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4EC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13068F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376C0B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A025-F1F5-6D47-9FBB-C2254DA2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Favarato</dc:creator>
  <cp:keywords/>
  <dc:description/>
  <cp:lastModifiedBy>Giovanna Favarato</cp:lastModifiedBy>
  <cp:revision>7</cp:revision>
  <dcterms:created xsi:type="dcterms:W3CDTF">2021-02-09T08:49:00Z</dcterms:created>
  <dcterms:modified xsi:type="dcterms:W3CDTF">2021-11-03T09:43:00Z</dcterms:modified>
</cp:coreProperties>
</file>